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4E" w:rsidRPr="00C84093" w:rsidRDefault="006D6D87" w:rsidP="006D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93">
        <w:rPr>
          <w:rFonts w:ascii="Times New Roman" w:hAnsi="Times New Roman" w:cs="Times New Roman"/>
          <w:b/>
          <w:sz w:val="24"/>
          <w:szCs w:val="24"/>
        </w:rPr>
        <w:t>Librus dla rodziców i uczniów:</w:t>
      </w:r>
      <w:bookmarkStart w:id="0" w:name="_GoBack"/>
      <w:bookmarkEnd w:id="0"/>
    </w:p>
    <w:p w:rsidR="006D6D87" w:rsidRPr="006D6D87" w:rsidRDefault="006D6D87">
      <w:pPr>
        <w:rPr>
          <w:rFonts w:ascii="Times New Roman" w:hAnsi="Times New Roman" w:cs="Times New Roman"/>
          <w:sz w:val="24"/>
          <w:szCs w:val="24"/>
        </w:rPr>
      </w:pPr>
      <w:r w:rsidRPr="006D6D87">
        <w:rPr>
          <w:rFonts w:ascii="Times New Roman" w:hAnsi="Times New Roman" w:cs="Times New Roman"/>
          <w:sz w:val="24"/>
          <w:szCs w:val="24"/>
        </w:rPr>
        <w:t>Opisane poniżej informacje dotyczą funkcjonalności dostępnej po zalogowaniu na stronie WWW bezpośrednio do systemu Synergia. Aplikacja mobilna Librus umożliwia dostęp do większości możliwości systemu Synergia, ale nie do wszystkich.</w:t>
      </w:r>
    </w:p>
    <w:p w:rsidR="006D6D87" w:rsidRPr="006D6D87" w:rsidRDefault="006D6D87" w:rsidP="006D6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D87">
        <w:rPr>
          <w:rFonts w:ascii="Times New Roman" w:hAnsi="Times New Roman" w:cs="Times New Roman"/>
          <w:b/>
          <w:bCs/>
          <w:sz w:val="24"/>
          <w:szCs w:val="24"/>
        </w:rPr>
        <w:t xml:space="preserve">Lekcje </w:t>
      </w:r>
      <w:r w:rsidRPr="006D6D87">
        <w:rPr>
          <w:rFonts w:ascii="Times New Roman" w:hAnsi="Times New Roman" w:cs="Times New Roman"/>
          <w:sz w:val="24"/>
          <w:szCs w:val="24"/>
        </w:rPr>
        <w:t xml:space="preserve">(organizacja - zaplanowane lekcje) </w:t>
      </w:r>
      <w:r w:rsidRPr="006D6D87">
        <w:rPr>
          <w:rFonts w:ascii="Times New Roman" w:hAnsi="Times New Roman" w:cs="Times New Roman"/>
          <w:sz w:val="24"/>
          <w:szCs w:val="24"/>
        </w:rPr>
        <w:br/>
      </w:r>
      <w:r w:rsidRPr="006D6D87">
        <w:rPr>
          <w:rFonts w:ascii="Times New Roman" w:hAnsi="Times New Roman" w:cs="Times New Roman"/>
          <w:sz w:val="24"/>
          <w:szCs w:val="24"/>
        </w:rPr>
        <w:br/>
        <w:t>Tutaj rodzic oraz uczeń zobaczy materiały przekazane przez nauczycieli za pomocą Planera. Istnieje możliwość wyboru konkretnego zakresu dat czy przedmiotu (dostępne od aktualizacji planowanej na 16 marca 2020 r.)</w:t>
      </w:r>
    </w:p>
    <w:p w:rsidR="006D6D87" w:rsidRPr="006D6D87" w:rsidRDefault="006D6D87" w:rsidP="006D6D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6D87" w:rsidRPr="006D6D87" w:rsidRDefault="006D6D87" w:rsidP="006D6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D87">
        <w:rPr>
          <w:rFonts w:ascii="Times New Roman" w:hAnsi="Times New Roman" w:cs="Times New Roman"/>
          <w:b/>
          <w:bCs/>
          <w:sz w:val="24"/>
          <w:szCs w:val="24"/>
        </w:rPr>
        <w:t>Zadania domowe</w:t>
      </w:r>
      <w:r w:rsidRPr="006D6D87">
        <w:rPr>
          <w:rFonts w:ascii="Times New Roman" w:hAnsi="Times New Roman" w:cs="Times New Roman"/>
          <w:sz w:val="24"/>
          <w:szCs w:val="24"/>
        </w:rPr>
        <w:br/>
      </w:r>
      <w:r w:rsidRPr="006D6D87">
        <w:rPr>
          <w:rFonts w:ascii="Times New Roman" w:hAnsi="Times New Roman" w:cs="Times New Roman"/>
          <w:sz w:val="24"/>
          <w:szCs w:val="24"/>
        </w:rPr>
        <w:br/>
        <w:t xml:space="preserve">W tym miejscu nauczyciele mogą zamieszczać materiały do samodzielnej nauki dla uczniów. Warto pamiętać, że dostęp do nich ma zarówno rodzic, jak i uczeń. Jeśli jednak nauczyciel poprosi o odesłanie jakiegoś pliku (np. jako rozwiązanie zadania), to może to zrobić jedynie uczeń, logując się na swoje konto ucznia bezpośrednio do systemu Synergia przez WWW (nie przez aplikację mobilną Librus). </w:t>
      </w:r>
      <w:r w:rsidRPr="006D6D87">
        <w:rPr>
          <w:rFonts w:ascii="Times New Roman" w:hAnsi="Times New Roman" w:cs="Times New Roman"/>
          <w:sz w:val="24"/>
          <w:szCs w:val="24"/>
        </w:rPr>
        <w:br/>
      </w:r>
      <w:r w:rsidRPr="006D6D87">
        <w:rPr>
          <w:rFonts w:ascii="Times New Roman" w:hAnsi="Times New Roman" w:cs="Times New Roman"/>
          <w:sz w:val="24"/>
          <w:szCs w:val="24"/>
        </w:rPr>
        <w:br/>
        <w:t xml:space="preserve">Uczeń może przesłać do nauczyciela na raz jeden plik lub spakowany folder (ZIP). Domyślnie można zaktualizować przesłany dokument 2 razy. Aby przesłać kolejne rozwiązanie danego zadania, należy się zwrócić do właściwego nauczyciela (np. za pomocą modułu Wiadomości w systemie Synergia) z prośbą o odblokowanie powyższej opcji. </w:t>
      </w:r>
      <w:r w:rsidRPr="006D6D87">
        <w:rPr>
          <w:rFonts w:ascii="Times New Roman" w:hAnsi="Times New Roman" w:cs="Times New Roman"/>
          <w:sz w:val="24"/>
          <w:szCs w:val="24"/>
        </w:rPr>
        <w:br/>
      </w:r>
      <w:r w:rsidRPr="006D6D87">
        <w:rPr>
          <w:rFonts w:ascii="Times New Roman" w:hAnsi="Times New Roman" w:cs="Times New Roman"/>
          <w:sz w:val="24"/>
          <w:szCs w:val="24"/>
        </w:rPr>
        <w:br/>
        <w:t xml:space="preserve">Jeśli konieczne jest odesłanie pracy w kilku załącznikach, może spakować je w paczkę ZIP. Funkcja ta jest integralną częścią z systemów Windows. Wystarczy kliknąć prawym przyciskiem myszy na folder, w którym zamieszczone są konkretne pliki i wybrać </w:t>
      </w:r>
    </w:p>
    <w:p w:rsidR="006D6D87" w:rsidRPr="006D6D87" w:rsidRDefault="006D6D87" w:rsidP="006D6D8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6D87">
        <w:rPr>
          <w:rFonts w:ascii="Times New Roman" w:hAnsi="Times New Roman" w:cs="Times New Roman"/>
          <w:sz w:val="24"/>
          <w:szCs w:val="24"/>
        </w:rPr>
        <w:t>„Wyślij do” -&gt; „Folder skompresowany (zip)”. Tak przygotowany plik uczeń może udostępnić w całości swojemu nauczycielowi.</w:t>
      </w:r>
    </w:p>
    <w:p w:rsidR="006D6D87" w:rsidRPr="006D6D87" w:rsidRDefault="006D6D87" w:rsidP="006D6D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6D87" w:rsidRDefault="006D6D87" w:rsidP="006D6D8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Wiadomości</w:t>
      </w:r>
    </w:p>
    <w:p w:rsidR="00A94841" w:rsidRPr="006D6D87" w:rsidRDefault="00A94841" w:rsidP="00A94841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D87" w:rsidRPr="006D6D87" w:rsidRDefault="006D6D87" w:rsidP="006D6D8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przekazywane będą najważniejsze informacje od nauczycieli i dyrekcji szkoły.</w:t>
      </w:r>
    </w:p>
    <w:p w:rsidR="006D6D87" w:rsidRPr="006D6D87" w:rsidRDefault="006D6D87" w:rsidP="006D6D8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za pomocą tego modułu mogą wysyłać materiały multimedialne do realizacji zajęć</w:t>
      </w:r>
    </w:p>
    <w:p w:rsidR="006D6D87" w:rsidRDefault="006D6D87" w:rsidP="006D6D8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oraz rodzic mogą stale komunikować się z nauczycielem, jeśli jest taka potrzeba albo jakaś kwestia wymaga doprecyzowania. </w:t>
      </w:r>
    </w:p>
    <w:p w:rsidR="006D6D87" w:rsidRPr="006D6D87" w:rsidRDefault="006D6D87" w:rsidP="006D6D87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D87" w:rsidRDefault="006D6D87" w:rsidP="006D6D87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Ogłoszenia</w:t>
      </w:r>
    </w:p>
    <w:p w:rsidR="00A94841" w:rsidRPr="006D6D87" w:rsidRDefault="00A94841" w:rsidP="00A94841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D87" w:rsidRPr="006D6D87" w:rsidRDefault="006D6D87" w:rsidP="006D6D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ogłoszenia od dyrekcji.</w:t>
      </w:r>
    </w:p>
    <w:p w:rsidR="006D6D87" w:rsidRPr="006D6D87" w:rsidRDefault="006D6D87" w:rsidP="006D6D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od nauczycieli.</w:t>
      </w:r>
    </w:p>
    <w:p w:rsidR="006D6D87" w:rsidRPr="006D6D87" w:rsidRDefault="006D6D87" w:rsidP="006D6D8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D87" w:rsidRDefault="006D6D87" w:rsidP="006D6D87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Login i hasło ucznia do systemu Synergia</w:t>
      </w:r>
      <w:r w:rsidRPr="006D6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uczeń zapomniał swojego hasła do systemu Synergia, istnieją dwa sposoby jego odzyskania</w:t>
      </w:r>
      <w:r w:rsidR="00A948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4841" w:rsidRPr="006D6D87" w:rsidRDefault="00A94841" w:rsidP="00A94841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D87" w:rsidRPr="006D6D87" w:rsidRDefault="006D6D87" w:rsidP="006D6D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funkcji Przypomnij hasło, która dostępna jest w widoku formularza logowania do systemu Synergia. </w:t>
      </w:r>
      <w:r w:rsidRPr="006D6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Warunkiem jest to, że uczeń uzupełnił wcześniej swój adres mailowy w ustawieniach konta</w:t>
      </w:r>
      <w:r w:rsidRPr="006D6D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D87" w:rsidRPr="006D6D87" w:rsidRDefault="006D6D87" w:rsidP="006D6D87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D87" w:rsidRPr="006D6D87" w:rsidRDefault="006D6D87" w:rsidP="006D6D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87">
        <w:rPr>
          <w:rFonts w:ascii="Times New Roman" w:hAnsi="Times New Roman" w:cs="Times New Roman"/>
          <w:sz w:val="24"/>
          <w:szCs w:val="24"/>
          <w:u w:val="single"/>
        </w:rPr>
        <w:t>Każdy rodzic na swoim koncie Synergia (konto rodzica) może wygenerować nowe hasło dla ucznia</w:t>
      </w:r>
      <w:r w:rsidRPr="006D6D87">
        <w:rPr>
          <w:rFonts w:ascii="Times New Roman" w:hAnsi="Times New Roman" w:cs="Times New Roman"/>
          <w:sz w:val="24"/>
          <w:szCs w:val="24"/>
        </w:rPr>
        <w:t xml:space="preserve"> (górne menu -&gt; Uczeń -&gt; Informacje -&gt; Konto ucznia). W tym miejscu widoczny jest również login konta ucznia. Czynności tej nie można dokonać z poziomu aplikacji mobilnej zainstalowanej np. na telefonie.</w:t>
      </w:r>
    </w:p>
    <w:p w:rsidR="006D6D87" w:rsidRPr="006D6D87" w:rsidRDefault="006D6D87" w:rsidP="006D6D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6D87" w:rsidRPr="006D6D87" w:rsidRDefault="006D6D87" w:rsidP="006D6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D6D87">
        <w:rPr>
          <w:rFonts w:ascii="Times New Roman" w:hAnsi="Times New Roman" w:cs="Times New Roman"/>
          <w:sz w:val="24"/>
        </w:rPr>
        <w:t xml:space="preserve">Przypominamy, że rodzice i uczniowie mają dostęp do wybranych, najważniejszych informacji z systemu Synergia za pomocą aplikacji mobilnej Librus. Aplikacja mobilna obsługuje zdecydowaną większość, jednak nie wszystkie funkcje dostępne w systemie Synergia. W wersji Mobilne dodatki aplikacja obsługuje natychmiastowe powiadomienia na telefon. </w:t>
      </w:r>
      <w:r w:rsidRPr="006D6D87">
        <w:rPr>
          <w:rFonts w:ascii="Times New Roman" w:hAnsi="Times New Roman" w:cs="Times New Roman"/>
          <w:sz w:val="24"/>
        </w:rPr>
        <w:br/>
        <w:t xml:space="preserve">Aplikacja mobilna nie jest konieczna, aby w pełni bezpłatnie uczeń czy rodzic mógł skorzystać ze wszystkich funkcji jakie oferuje mu system Synergia. </w:t>
      </w:r>
      <w:r w:rsidRPr="006D6D87">
        <w:rPr>
          <w:rFonts w:ascii="Times New Roman" w:hAnsi="Times New Roman" w:cs="Times New Roman"/>
          <w:b/>
          <w:sz w:val="24"/>
        </w:rPr>
        <w:t>Podstawowym kanałem dostępu do systemu jest przeglądarka internetowa i logowanie się bezpośrednio do systemu Synergia.</w:t>
      </w:r>
    </w:p>
    <w:p w:rsidR="006D6D87" w:rsidRPr="006D6D87" w:rsidRDefault="006D6D87">
      <w:pPr>
        <w:rPr>
          <w:rFonts w:ascii="Times New Roman" w:hAnsi="Times New Roman" w:cs="Times New Roman"/>
          <w:sz w:val="24"/>
          <w:szCs w:val="24"/>
        </w:rPr>
      </w:pPr>
    </w:p>
    <w:sectPr w:rsidR="006D6D87" w:rsidRPr="006D6D87" w:rsidSect="0036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A7"/>
    <w:multiLevelType w:val="multilevel"/>
    <w:tmpl w:val="B54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349BD"/>
    <w:multiLevelType w:val="multilevel"/>
    <w:tmpl w:val="36B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940FA"/>
    <w:multiLevelType w:val="multilevel"/>
    <w:tmpl w:val="174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F12CE"/>
    <w:multiLevelType w:val="hybridMultilevel"/>
    <w:tmpl w:val="B88EB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C05A9"/>
    <w:multiLevelType w:val="multilevel"/>
    <w:tmpl w:val="B1B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6641A"/>
    <w:multiLevelType w:val="hybridMultilevel"/>
    <w:tmpl w:val="77D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01C3"/>
    <w:multiLevelType w:val="multilevel"/>
    <w:tmpl w:val="6B0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477DB"/>
    <w:multiLevelType w:val="hybridMultilevel"/>
    <w:tmpl w:val="ADBEC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170F87"/>
    <w:multiLevelType w:val="multilevel"/>
    <w:tmpl w:val="AC7C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7"/>
    <w:rsid w:val="00362A86"/>
    <w:rsid w:val="0040444E"/>
    <w:rsid w:val="006D6D87"/>
    <w:rsid w:val="008E667A"/>
    <w:rsid w:val="00A94841"/>
    <w:rsid w:val="00BE183D"/>
    <w:rsid w:val="00C8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4</cp:revision>
  <dcterms:created xsi:type="dcterms:W3CDTF">2020-03-23T19:49:00Z</dcterms:created>
  <dcterms:modified xsi:type="dcterms:W3CDTF">2020-03-23T19:49:00Z</dcterms:modified>
</cp:coreProperties>
</file>