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9114A" w14:textId="77777777"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70C90657" w14:textId="77777777"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6B053C3A" w14:textId="77777777" w:rsidR="00EA5833" w:rsidRPr="001A209C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42E46A64" w14:textId="77777777" w:rsidR="00EA5833" w:rsidRPr="00344103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4FD258C4" w14:textId="77777777" w:rsidR="00EA5833" w:rsidRDefault="00EA5833" w:rsidP="005B2B0F">
      <w:pPr>
        <w:rPr>
          <w:rFonts w:ascii="Times New Roman" w:hAnsi="Times New Roman" w:cs="Times New Roman"/>
          <w:b/>
          <w:color w:val="002060"/>
        </w:rPr>
      </w:pPr>
    </w:p>
    <w:p w14:paraId="53A43A42" w14:textId="77777777" w:rsidR="00EA5833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14:paraId="5E5BD4C2" w14:textId="6CA085C5" w:rsidR="00EA5833" w:rsidRPr="001A209C" w:rsidRDefault="00EC7B83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09</w:t>
      </w:r>
      <w:r w:rsidR="00EA5833">
        <w:rPr>
          <w:rFonts w:ascii="Times New Roman" w:hAnsi="Times New Roman" w:cs="Times New Roman"/>
          <w:b/>
          <w:color w:val="002060"/>
        </w:rPr>
        <w:t>.1</w:t>
      </w:r>
      <w:r w:rsidR="005B2B0F"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>.2020 r.</w:t>
      </w:r>
      <w:r w:rsidR="005B2B0F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do 10</w:t>
      </w:r>
      <w:r w:rsidR="00EA5833">
        <w:rPr>
          <w:rFonts w:ascii="Times New Roman" w:hAnsi="Times New Roman" w:cs="Times New Roman"/>
          <w:b/>
          <w:color w:val="002060"/>
        </w:rPr>
        <w:t>.1</w:t>
      </w:r>
      <w:r w:rsidR="005B2B0F"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>.2020 r.</w:t>
      </w:r>
      <w:r w:rsidR="0074060B">
        <w:rPr>
          <w:rFonts w:ascii="Times New Roman" w:hAnsi="Times New Roman" w:cs="Times New Roman"/>
          <w:b/>
          <w:color w:val="002060"/>
        </w:rPr>
        <w:t xml:space="preserve"> dla klasy 7b</w:t>
      </w:r>
    </w:p>
    <w:p w14:paraId="375E46BB" w14:textId="77777777" w:rsidR="001D6AEA" w:rsidRPr="001D6AEA" w:rsidRDefault="001D6AEA" w:rsidP="001D6AEA">
      <w:pPr>
        <w:jc w:val="both"/>
        <w:rPr>
          <w:rFonts w:ascii="Times New Roman" w:eastAsia="Times New Roman" w:hAnsi="Times New Roman" w:cs="Times New Roman"/>
        </w:rPr>
      </w:pPr>
      <w:r w:rsidRPr="001D6AEA">
        <w:rPr>
          <w:rFonts w:ascii="Times New Roman" w:eastAsia="Times New Roman" w:hAnsi="Times New Roman" w:cs="Times New Roman"/>
        </w:rPr>
        <w:t>Imię i nazwisko nauczyciela: Agnieszka Kucharczyk</w:t>
      </w:r>
    </w:p>
    <w:p w14:paraId="36CC503F" w14:textId="71704737" w:rsidR="001D6AEA" w:rsidRPr="001D6AEA" w:rsidRDefault="001D6AEA" w:rsidP="001D6AEA">
      <w:pPr>
        <w:jc w:val="both"/>
        <w:rPr>
          <w:rFonts w:ascii="Times New Roman" w:eastAsia="Times New Roman" w:hAnsi="Times New Roman" w:cs="Times New Roman"/>
        </w:rPr>
      </w:pPr>
      <w:r w:rsidRPr="001D6AEA">
        <w:rPr>
          <w:rFonts w:ascii="Times New Roman" w:eastAsia="Times New Roman" w:hAnsi="Times New Roman" w:cs="Times New Roman"/>
        </w:rPr>
        <w:t xml:space="preserve">Nauczany przedmiot: język polski </w:t>
      </w:r>
    </w:p>
    <w:tbl>
      <w:tblPr>
        <w:tblW w:w="0" w:type="auto"/>
        <w:tblInd w:w="-29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82"/>
        <w:gridCol w:w="1485"/>
        <w:gridCol w:w="1371"/>
        <w:gridCol w:w="1418"/>
        <w:gridCol w:w="771"/>
      </w:tblGrid>
      <w:tr w:rsidR="001D6AEA" w:rsidRPr="001D6AEA" w14:paraId="6DF65D46" w14:textId="77777777" w:rsidTr="001D6AEA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F525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Dzień tygodnia oraz zaplanowana liczba godzin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671B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Zakres treści nauczania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5C72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realizacji treści </w:t>
            </w: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(np. planowanie lekcji prze Librus, video lekcje, spotkanie na Messenger, konsultacje)</w:t>
            </w: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63A8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Zadania dla ucznia do wykonania  w domu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FFD3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Przewidywa-ny czas wykonania zadania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8245A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Sposób monitorowania lub weryfikacji wiedzy i umiejętności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7F31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Uwagi</w:t>
            </w:r>
          </w:p>
        </w:tc>
      </w:tr>
      <w:tr w:rsidR="001D6AEA" w:rsidRPr="001D6AEA" w14:paraId="65951B11" w14:textId="77777777" w:rsidTr="001D6AEA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53A0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wtorek</w:t>
            </w:r>
          </w:p>
          <w:p w14:paraId="09709C5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10.11.2020r.</w:t>
            </w:r>
          </w:p>
          <w:p w14:paraId="4029FE4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DF49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Temat:</w:t>
            </w:r>
          </w:p>
          <w:p w14:paraId="006D212C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Ważne przestrzenie domu – na podstawie fragmentu książki Olgi Tokarczuk</w:t>
            </w: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</w:p>
          <w:p w14:paraId="68398264" w14:textId="77777777" w:rsid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759E4011" w14:textId="183C9C01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Treści:</w:t>
            </w:r>
          </w:p>
          <w:p w14:paraId="530CB70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1. Poznanie fragmentu utworu.</w:t>
            </w:r>
          </w:p>
          <w:p w14:paraId="29D6474F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2. Omówienie wrażeń. czytelniczych.</w:t>
            </w:r>
          </w:p>
          <w:p w14:paraId="1C7A6B4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3. Analiza tekstu.</w:t>
            </w:r>
          </w:p>
          <w:p w14:paraId="1F726ADF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4. Wprowadzenie pojęcia archetyp.</w:t>
            </w:r>
          </w:p>
          <w:p w14:paraId="037AABF5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5. Omówienie kontekstu biblijnego.</w:t>
            </w:r>
          </w:p>
          <w:p w14:paraId="1423794C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214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TEAMS</w:t>
            </w:r>
          </w:p>
          <w:p w14:paraId="5096F51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A44573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AD2516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18A1C1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A6443E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38D821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6C51E7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32DF70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56B55F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1CD869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4B1795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787FB2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6BBFCF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4E5315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7A23EE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654FB0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52E980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78B1AA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E89ADD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2DDF32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7C6234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743CA7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EBAD3C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05B5B0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BBEE37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5285B1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83B50B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693F0F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48F287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30F373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9C518D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957836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D587A8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660854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7B1B989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77B7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DB91F2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1ED3CF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547A33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84E7C7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60A575E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5C6A56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0C58FE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62F79E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665321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3408B8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E34AF3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632217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C3B192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24143F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CDA11C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4E818F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711C1C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F42A15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A336D9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2008A3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9C3D8B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95ECCA9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E4ED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F83EAC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2D25EC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B8B08F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FE4555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5AB6B8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C493AB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05D5C9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8B4C61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A1F7E8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544C5C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A65000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FBEA2A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F72843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745DCA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E2F143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F274D2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1C6F24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84A9C3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156AEF5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582DED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8AAF4C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17C817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0801EB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E26C32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0184D0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F5024C4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09F4C8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5F3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F1C6CB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084770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4D76F1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27CD582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BBC0D7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85C54C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92D675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DE2DAB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02ED4AF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462A1D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6E80F2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F9A054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2CAA61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43531DC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6A9DEB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DD2E02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DED72A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9539B7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77805D0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27CC65C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57D2668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3DB512B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669C4BC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  <w:p w14:paraId="1514D65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5311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8D2AB5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504CFC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4A2BEB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27BFEC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9EAC36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E574AD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5DE0C3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2868C9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7ECC600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18E0C2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175D3F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0519EB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642E50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F59959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6ACB827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C59D2B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3CF4D60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17C46CF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6BE37666" w14:textId="431923E1" w:rsidR="0074060B" w:rsidRPr="006E381E" w:rsidRDefault="0074060B" w:rsidP="0074060B">
      <w:pPr>
        <w:rPr>
          <w:rFonts w:ascii="Times New Roman" w:hAnsi="Times New Roman" w:cs="Times New Roman"/>
        </w:rPr>
      </w:pPr>
      <w:r w:rsidRPr="006E381E">
        <w:rPr>
          <w:rFonts w:ascii="Times New Roman" w:hAnsi="Times New Roman" w:cs="Times New Roman"/>
        </w:rPr>
        <w:lastRenderedPageBreak/>
        <w:t>Imię i nazwisko nauczyciela: Aneta Wojcieszek</w:t>
      </w:r>
    </w:p>
    <w:p w14:paraId="10421B0D" w14:textId="77777777" w:rsidR="0074060B" w:rsidRPr="006E381E" w:rsidRDefault="0074060B" w:rsidP="0074060B">
      <w:pPr>
        <w:rPr>
          <w:rFonts w:ascii="Times New Roman" w:hAnsi="Times New Roman" w:cs="Times New Roman"/>
        </w:rPr>
      </w:pPr>
      <w:r w:rsidRPr="006E381E">
        <w:rPr>
          <w:rFonts w:ascii="Times New Roman" w:hAnsi="Times New Roman" w:cs="Times New Roman"/>
        </w:rPr>
        <w:t>Nauczany przedmiot: język angielski</w:t>
      </w:r>
      <w:r>
        <w:rPr>
          <w:rFonts w:ascii="Times New Roman" w:hAnsi="Times New Roman" w:cs="Times New Roman"/>
        </w:rPr>
        <w:t>, kl.7a</w:t>
      </w:r>
    </w:p>
    <w:tbl>
      <w:tblPr>
        <w:tblW w:w="10238" w:type="dxa"/>
        <w:tblInd w:w="-609" w:type="dxa"/>
        <w:tblLook w:val="04A0" w:firstRow="1" w:lastRow="0" w:firstColumn="1" w:lastColumn="0" w:noHBand="0" w:noVBand="1"/>
      </w:tblPr>
      <w:tblGrid>
        <w:gridCol w:w="1325"/>
        <w:gridCol w:w="1936"/>
        <w:gridCol w:w="1276"/>
        <w:gridCol w:w="1559"/>
        <w:gridCol w:w="1340"/>
        <w:gridCol w:w="1630"/>
        <w:gridCol w:w="1172"/>
      </w:tblGrid>
      <w:tr w:rsidR="0074060B" w:rsidRPr="0074060B" w14:paraId="56B34A17" w14:textId="77777777" w:rsidTr="0074060B">
        <w:trPr>
          <w:trHeight w:val="102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46CCE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F05AF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9E529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74060B">
              <w:rPr>
                <w:rFonts w:ascii="Times New Roman" w:hAnsi="Times New Roman" w:cs="Times New Roman"/>
                <w:sz w:val="18"/>
                <w:szCs w:val="18"/>
              </w:rPr>
              <w:t>(np. planowanie lekcji prze Librus, video lekcje, spotkanie na Messenger, konsultacje)</w:t>
            </w: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946E2" w14:textId="189364E2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 dla ucznia do wykonania w domu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14902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AA3C6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9B8CD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74060B" w:rsidRPr="0074060B" w14:paraId="327C161D" w14:textId="77777777" w:rsidTr="0074060B">
        <w:trPr>
          <w:trHeight w:val="1020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4858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09.11.2020 r.</w:t>
            </w:r>
          </w:p>
          <w:p w14:paraId="059A38B4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Poniedziałek</w:t>
            </w:r>
          </w:p>
          <w:p w14:paraId="087E17FA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1h</w:t>
            </w:r>
          </w:p>
          <w:p w14:paraId="686A8957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BF4C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</w:t>
            </w:r>
          </w:p>
          <w:p w14:paraId="286EA7A5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Rodzaje żywności. Lekcja on-line.</w:t>
            </w:r>
          </w:p>
          <w:p w14:paraId="38222109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Treści:</w:t>
            </w:r>
          </w:p>
          <w:p w14:paraId="105A23AC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sz w:val="18"/>
                <w:szCs w:val="18"/>
              </w:rPr>
              <w:t>- poznanie i wzbogacenie słownictwa z obszaru: żywienie</w:t>
            </w:r>
          </w:p>
          <w:p w14:paraId="6D17494F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sz w:val="18"/>
                <w:szCs w:val="18"/>
              </w:rPr>
              <w:t>- doskonalenie umiejętności analizowania tekstu słuchanego, szukania informacji w tekście słuchanym, poprawiania zdań w oparciu o wysłuchany materiał;</w:t>
            </w:r>
          </w:p>
          <w:p w14:paraId="31645502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sz w:val="18"/>
                <w:szCs w:val="18"/>
              </w:rPr>
              <w:t>- ćwiczenie umiejętności dzielenia rzeczowników związanych z żywnością na policzalne i niepoliczalne;</w:t>
            </w:r>
          </w:p>
          <w:p w14:paraId="711E0A8F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sz w:val="18"/>
                <w:szCs w:val="18"/>
              </w:rPr>
              <w:t>- powtórzenie liczby mnogiej omawianych rzeczowników;</w:t>
            </w:r>
          </w:p>
          <w:p w14:paraId="2888122D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1680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Video lekcja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F14A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4D9E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86E7" w14:textId="77777777" w:rsidR="0074060B" w:rsidRPr="0074060B" w:rsidRDefault="0074060B" w:rsidP="00270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060B">
              <w:rPr>
                <w:rFonts w:ascii="Times New Roman" w:hAnsi="Times New Roman" w:cs="Times New Roman"/>
                <w:sz w:val="18"/>
                <w:szCs w:val="18"/>
              </w:rPr>
              <w:t>Aktywność uczniów na lekcji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4A52" w14:textId="77777777" w:rsidR="0074060B" w:rsidRPr="0074060B" w:rsidRDefault="0074060B" w:rsidP="002708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D6926B5" w14:textId="77777777" w:rsidR="0074060B" w:rsidRPr="006E381E" w:rsidRDefault="0074060B" w:rsidP="0074060B">
      <w:pPr>
        <w:rPr>
          <w:rFonts w:ascii="Times New Roman" w:hAnsi="Times New Roman" w:cs="Times New Roman"/>
          <w:b/>
        </w:rPr>
      </w:pPr>
    </w:p>
    <w:p w14:paraId="30E07017" w14:textId="1114E5C1" w:rsidR="0074060B" w:rsidRDefault="0074060B" w:rsidP="00EA5833">
      <w:pPr>
        <w:jc w:val="both"/>
        <w:rPr>
          <w:rFonts w:ascii="Times New Roman" w:hAnsi="Times New Roman" w:cs="Times New Roman"/>
          <w:color w:val="002060"/>
        </w:rPr>
      </w:pPr>
    </w:p>
    <w:p w14:paraId="69BED59B" w14:textId="591599DC" w:rsidR="001D6AEA" w:rsidRDefault="001D6AEA" w:rsidP="00EA5833">
      <w:pPr>
        <w:jc w:val="both"/>
        <w:rPr>
          <w:rFonts w:ascii="Times New Roman" w:hAnsi="Times New Roman" w:cs="Times New Roman"/>
          <w:color w:val="002060"/>
        </w:rPr>
      </w:pPr>
    </w:p>
    <w:p w14:paraId="279D13BC" w14:textId="77777777" w:rsidR="001D6AEA" w:rsidRPr="001D6AEA" w:rsidRDefault="001D6AEA" w:rsidP="001D6AEA">
      <w:pPr>
        <w:jc w:val="both"/>
        <w:rPr>
          <w:rFonts w:ascii="Times New Roman" w:eastAsia="Times New Roman" w:hAnsi="Times New Roman" w:cs="Times New Roman"/>
        </w:rPr>
      </w:pPr>
      <w:r w:rsidRPr="001D6AEA">
        <w:rPr>
          <w:rFonts w:ascii="Times New Roman" w:eastAsia="Times New Roman" w:hAnsi="Times New Roman" w:cs="Times New Roman"/>
        </w:rPr>
        <w:lastRenderedPageBreak/>
        <w:t>Imię i nazwisko nauczyciela: Milena Michalak - Kozera</w:t>
      </w:r>
    </w:p>
    <w:p w14:paraId="2CBC851C" w14:textId="7BBA9CF3" w:rsidR="001D6AEA" w:rsidRDefault="001D6AEA" w:rsidP="001D6AEA">
      <w:pPr>
        <w:jc w:val="both"/>
        <w:rPr>
          <w:rFonts w:ascii="Times New Roman" w:eastAsia="Times New Roman" w:hAnsi="Times New Roman" w:cs="Times New Roman"/>
        </w:rPr>
      </w:pPr>
      <w:r w:rsidRPr="001D6AEA">
        <w:rPr>
          <w:rFonts w:ascii="Times New Roman" w:eastAsia="Times New Roman" w:hAnsi="Times New Roman" w:cs="Times New Roman"/>
        </w:rPr>
        <w:t>Nauczany przedmiot: język niemiecki</w:t>
      </w:r>
    </w:p>
    <w:p w14:paraId="412408FE" w14:textId="1E79D5B6" w:rsidR="001D6AEA" w:rsidRDefault="001D6AEA" w:rsidP="001D6AEA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bottomFromText="160" w:vertAnchor="text" w:horzAnchor="margin" w:tblpXSpec="center" w:tblpY="410"/>
        <w:tblW w:w="9881" w:type="dxa"/>
        <w:tblLook w:val="04A0" w:firstRow="1" w:lastRow="0" w:firstColumn="1" w:lastColumn="0" w:noHBand="0" w:noVBand="1"/>
      </w:tblPr>
      <w:tblGrid>
        <w:gridCol w:w="1211"/>
        <w:gridCol w:w="1273"/>
        <w:gridCol w:w="1131"/>
        <w:gridCol w:w="1526"/>
        <w:gridCol w:w="1330"/>
        <w:gridCol w:w="1758"/>
        <w:gridCol w:w="1652"/>
      </w:tblGrid>
      <w:tr w:rsidR="001D6AEA" w:rsidRPr="001D6AEA" w14:paraId="04EDA129" w14:textId="77777777" w:rsidTr="001D6AEA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55A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  <w:p w14:paraId="7530FFD1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3D2D83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BD36A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E696E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928C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F932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DD02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6775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C963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F83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D6AEA" w:rsidRPr="001D6AEA" w14:paraId="7692F710" w14:textId="77777777" w:rsidTr="001D6AEA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533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Wtorek</w:t>
            </w:r>
          </w:p>
          <w:p w14:paraId="2A2092F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godzina</w:t>
            </w:r>
          </w:p>
          <w:p w14:paraId="3EB1B8A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089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Zaimki dzierżawcze w liczbie pojedynczej </w:t>
            </w:r>
          </w:p>
          <w:p w14:paraId="3326D48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 mnogiej</w:t>
            </w:r>
          </w:p>
          <w:p w14:paraId="73B52DA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CA0C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Spotkanie na platformie Teams</w:t>
            </w:r>
          </w:p>
          <w:p w14:paraId="5B44E86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950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Ćw. 7 str. 53 podręcznik przedmiotowy.</w:t>
            </w:r>
            <w:r w:rsidRPr="001D6AE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Przetłumacz zdania na język niemiecki</w:t>
            </w:r>
          </w:p>
          <w:p w14:paraId="6E83424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i napisz je w zeszycie.</w:t>
            </w:r>
          </w:p>
          <w:p w14:paraId="3C9266B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u w:val="single"/>
              </w:rPr>
              <w:t>Dla chętnych</w:t>
            </w:r>
            <w:r w:rsidRPr="001D6AE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1D6A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Zadania ze str. 34 </w:t>
            </w:r>
          </w:p>
          <w:p w14:paraId="577AB0D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z ćwiczeniówki</w:t>
            </w:r>
          </w:p>
          <w:p w14:paraId="18DE79A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DBDD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</w:rPr>
              <w:t>60</w:t>
            </w: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 – 15 min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856C5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Zdjęcie wykonanego zadania uczniowie importują przez platformę Librus                  i uzyskują informację zwrotną od nauczyciela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747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-</w:t>
            </w:r>
            <w:r w:rsidRPr="001D6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14:paraId="43086E00" w14:textId="77777777" w:rsidR="001D6AEA" w:rsidRPr="001D6AEA" w:rsidRDefault="001D6AEA" w:rsidP="001D6AEA">
      <w:pPr>
        <w:jc w:val="both"/>
        <w:rPr>
          <w:rFonts w:ascii="Times New Roman" w:hAnsi="Times New Roman" w:cs="Times New Roman"/>
        </w:rPr>
      </w:pPr>
    </w:p>
    <w:p w14:paraId="7CDCB717" w14:textId="77777777" w:rsidR="0074060B" w:rsidRPr="0074060B" w:rsidRDefault="0074060B" w:rsidP="0074060B">
      <w:pPr>
        <w:jc w:val="both"/>
        <w:rPr>
          <w:rFonts w:ascii="Times New Roman" w:hAnsi="Times New Roman" w:cs="Times New Roman"/>
        </w:rPr>
      </w:pPr>
      <w:r w:rsidRPr="0074060B">
        <w:rPr>
          <w:rFonts w:ascii="Times New Roman" w:hAnsi="Times New Roman" w:cs="Times New Roman"/>
        </w:rPr>
        <w:t>Imię i nazwisko nauczyciela: Agnieszka Strzelczyk</w:t>
      </w:r>
    </w:p>
    <w:p w14:paraId="3A68EADC" w14:textId="4C7244E8" w:rsidR="0074060B" w:rsidRDefault="0074060B" w:rsidP="0074060B">
      <w:pPr>
        <w:jc w:val="both"/>
        <w:rPr>
          <w:rFonts w:ascii="Times New Roman" w:hAnsi="Times New Roman" w:cs="Times New Roman"/>
          <w:color w:val="002060"/>
        </w:rPr>
      </w:pPr>
      <w:r w:rsidRPr="0074060B">
        <w:rPr>
          <w:rFonts w:ascii="Times New Roman" w:hAnsi="Times New Roman" w:cs="Times New Roman"/>
        </w:rPr>
        <w:t>Nauczany przedmiot: matematyka</w:t>
      </w:r>
      <w:r>
        <w:rPr>
          <w:rFonts w:ascii="Times New Roman" w:hAnsi="Times New Roman" w:cs="Times New Roman"/>
          <w:color w:val="00206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43"/>
        <w:gridCol w:w="1338"/>
        <w:gridCol w:w="1350"/>
        <w:gridCol w:w="1414"/>
        <w:gridCol w:w="1503"/>
        <w:gridCol w:w="827"/>
      </w:tblGrid>
      <w:tr w:rsidR="0074060B" w14:paraId="66759999" w14:textId="77777777" w:rsidTr="0074060B">
        <w:trPr>
          <w:trHeight w:val="10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6DD5A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6A0F6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9B9FB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en-US"/>
              </w:rPr>
              <w:t>(np. planowanie lekcji prze Librus, video lekcje, spotkanie na Messenger, konsultacje)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0D05C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65522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CA8A1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3E19EF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74060B" w14:paraId="1AD027BC" w14:textId="77777777" w:rsidTr="0074060B">
        <w:trPr>
          <w:trHeight w:val="10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27021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09.11.2020 r.</w:t>
            </w:r>
          </w:p>
          <w:p w14:paraId="34E46AE5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A2EA" w14:textId="77777777" w:rsidR="0074060B" w:rsidRDefault="0074060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Poprawa sprawdzianu z działu - potęgi.</w:t>
            </w:r>
          </w:p>
          <w:p w14:paraId="39A7CF0A" w14:textId="77777777" w:rsidR="0074060B" w:rsidRDefault="0074060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75BE78EA" w14:textId="77777777" w:rsidR="0074060B" w:rsidRDefault="0074060B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 xml:space="preserve">Zapisywanie iloczynu jednakowych czynników w postaci potęgi o wykładniku całkowitym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dodatnim.</w:t>
            </w:r>
          </w:p>
          <w:p w14:paraId="27319163" w14:textId="77777777" w:rsidR="0074060B" w:rsidRDefault="0074060B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Obliczanie potęgi liczb wymiernych o wykładniku naturalnym.</w:t>
            </w:r>
          </w:p>
          <w:p w14:paraId="33A3377E" w14:textId="77777777" w:rsidR="0074060B" w:rsidRDefault="0074060B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Mnożenie i dzielenie potęg o wykładnikach całkowitych dodatnich.</w:t>
            </w:r>
          </w:p>
          <w:p w14:paraId="17949CEA" w14:textId="77777777" w:rsidR="0074060B" w:rsidRDefault="0074060B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Potęgowanie potęgi.</w:t>
            </w:r>
          </w:p>
          <w:p w14:paraId="3B548311" w14:textId="77777777" w:rsidR="0074060B" w:rsidRDefault="0074060B">
            <w:pPr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Mnożenie  i dzielenie potęg o różnych podstawach i jednakowych  wykładnikach.</w:t>
            </w:r>
          </w:p>
          <w:p w14:paraId="3434F6A6" w14:textId="77777777" w:rsidR="0074060B" w:rsidRDefault="0074060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Odczytywanie i zapisywanie liczb w notacji wykładniczej </w:t>
            </w:r>
            <w:r>
              <w:rPr>
                <w:rFonts w:ascii="Times New Roman" w:hAnsi="Times New Roman" w:cs="Times New Roman"/>
                <w:position w:val="-6"/>
                <w:sz w:val="18"/>
                <w:szCs w:val="18"/>
                <w:lang w:eastAsia="en-US"/>
              </w:rPr>
              <w:object w:dxaOrig="465" w:dyaOrig="240" w14:anchorId="21BE5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2pt" o:ole="">
                  <v:imagedata r:id="rId8" o:title=""/>
                </v:shape>
                <o:OLEObject Type="Embed" ProgID="Equation.3" ShapeID="_x0000_i1025" DrawAspect="Content" ObjectID="_1666373909" r:id="rId9"/>
              </w:obje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gdy</w:t>
            </w:r>
          </w:p>
          <w:p w14:paraId="6EE6FF1D" w14:textId="77777777" w:rsidR="0074060B" w:rsidRDefault="00740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position w:val="-6"/>
                <w:sz w:val="18"/>
                <w:szCs w:val="18"/>
                <w:lang w:eastAsia="en-US"/>
              </w:rPr>
              <w:object w:dxaOrig="345" w:dyaOrig="180" w14:anchorId="1E06905B">
                <v:shape id="_x0000_i1026" type="#_x0000_t75" style="width:17.25pt;height:9pt" o:ole="">
                  <v:imagedata r:id="rId10" o:title=""/>
                </v:shape>
                <o:OLEObject Type="Embed" ProgID="Equation.3" ShapeID="_x0000_i1026" DrawAspect="Content" ObjectID="_1666373910" r:id="rId11"/>
              </w:objec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&lt; 10, </w:t>
            </w:r>
          </w:p>
          <w:p w14:paraId="2ED6004F" w14:textId="77777777" w:rsidR="0074060B" w:rsidRDefault="0074060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jest liczbą całkowitą.</w:t>
            </w:r>
          </w:p>
          <w:p w14:paraId="62D6AB71" w14:textId="77777777" w:rsidR="0074060B" w:rsidRDefault="00740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Stosowanie notacji wykładniczej do zapisywania wielkich i bardzo małych liczb występujących w otaczającym świecie.</w:t>
            </w:r>
          </w:p>
          <w:p w14:paraId="607BF899" w14:textId="77777777" w:rsidR="0074060B" w:rsidRDefault="0074060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EAAA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Microsoft Teama</w:t>
            </w:r>
          </w:p>
          <w:p w14:paraId="17C33083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C045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5464F720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5B38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4FF5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30F6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  <w:tr w:rsidR="0074060B" w14:paraId="686B6DCA" w14:textId="77777777" w:rsidTr="0074060B">
        <w:trPr>
          <w:trHeight w:val="1020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10D05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lastRenderedPageBreak/>
              <w:t>10.11.2020 r.</w:t>
            </w:r>
          </w:p>
          <w:p w14:paraId="5DAD5BB8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 h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990E" w14:textId="77777777" w:rsidR="0074060B" w:rsidRDefault="0074060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Temat: Pierwiastek kwadratowy.</w:t>
            </w:r>
          </w:p>
          <w:p w14:paraId="6B90878C" w14:textId="77777777" w:rsidR="0074060B" w:rsidRDefault="0074060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</w:pPr>
          </w:p>
          <w:p w14:paraId="22AD016B" w14:textId="77777777" w:rsidR="0074060B" w:rsidRDefault="0074060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kwadratów liczb naturalnych.</w:t>
            </w:r>
          </w:p>
          <w:p w14:paraId="621C2D93" w14:textId="77777777" w:rsidR="0074060B" w:rsidRDefault="0074060B">
            <w:pPr>
              <w:spacing w:after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Obliczanie wartości pierwiastków kwadratowych z liczb, które są kwadratami liczb wymiernych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5A15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Microsoft Teama</w:t>
            </w:r>
          </w:p>
          <w:p w14:paraId="1145D73C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  <w:p w14:paraId="3F5ED929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D4DC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ćwiczenie 2/108 w podręczniku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BC307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  <w:t>10 min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CBD7" w14:textId="77777777" w:rsidR="0074060B" w:rsidRDefault="007406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F151" w14:textId="77777777" w:rsidR="0074060B" w:rsidRDefault="00740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eastAsia="en-US"/>
              </w:rPr>
            </w:pPr>
          </w:p>
        </w:tc>
      </w:tr>
    </w:tbl>
    <w:p w14:paraId="7C5FD584" w14:textId="43B48FE4" w:rsidR="0074060B" w:rsidRDefault="008347CF" w:rsidP="0074060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3E253" wp14:editId="03F0B0A0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20320" t="12065" r="11430" b="39370"/>
                <wp:wrapNone/>
                <wp:docPr id="2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996950" cy="348615"/>
                        </a:xfrm>
                        <a:custGeom>
                          <a:avLst/>
                          <a:gdLst>
                            <a:gd name="T0" fmla="+- 0 6593 5997"/>
                            <a:gd name="T1" fmla="*/ T0 w 2770"/>
                            <a:gd name="T2" fmla="+- 0 25345 25322"/>
                            <a:gd name="T3" fmla="*/ 25345 h 969"/>
                            <a:gd name="T4" fmla="+- 0 6339 5997"/>
                            <a:gd name="T5" fmla="*/ T4 w 2770"/>
                            <a:gd name="T6" fmla="+- 0 25460 25322"/>
                            <a:gd name="T7" fmla="*/ 25460 h 969"/>
                            <a:gd name="T8" fmla="+- 0 6354 5997"/>
                            <a:gd name="T9" fmla="*/ T8 w 2770"/>
                            <a:gd name="T10" fmla="+- 0 25499 25322"/>
                            <a:gd name="T11" fmla="*/ 25499 h 969"/>
                            <a:gd name="T12" fmla="+- 0 6850 5997"/>
                            <a:gd name="T13" fmla="*/ T12 w 2770"/>
                            <a:gd name="T14" fmla="+- 0 25713 25322"/>
                            <a:gd name="T15" fmla="*/ 25713 h 969"/>
                            <a:gd name="T16" fmla="+- 0 6718 5997"/>
                            <a:gd name="T17" fmla="*/ T16 w 2770"/>
                            <a:gd name="T18" fmla="+- 0 25899 25322"/>
                            <a:gd name="T19" fmla="*/ 25899 h 969"/>
                            <a:gd name="T20" fmla="+- 0 6133 5997"/>
                            <a:gd name="T21" fmla="*/ T20 w 2770"/>
                            <a:gd name="T22" fmla="+- 0 25963 25322"/>
                            <a:gd name="T23" fmla="*/ 25963 h 969"/>
                            <a:gd name="T24" fmla="+- 0 6051 5997"/>
                            <a:gd name="T25" fmla="*/ T24 w 2770"/>
                            <a:gd name="T26" fmla="+- 0 25483 25322"/>
                            <a:gd name="T27" fmla="*/ 25483 h 969"/>
                            <a:gd name="T28" fmla="+- 0 6333 5997"/>
                            <a:gd name="T29" fmla="*/ T28 w 2770"/>
                            <a:gd name="T30" fmla="+- 0 25323 25322"/>
                            <a:gd name="T31" fmla="*/ 25323 h 969"/>
                            <a:gd name="T32" fmla="+- 0 6638 5997"/>
                            <a:gd name="T33" fmla="*/ T32 w 2770"/>
                            <a:gd name="T34" fmla="+- 0 25557 25322"/>
                            <a:gd name="T35" fmla="*/ 25557 h 969"/>
                            <a:gd name="T36" fmla="+- 0 6630 5997"/>
                            <a:gd name="T37" fmla="*/ T36 w 2770"/>
                            <a:gd name="T38" fmla="+- 0 25816 25322"/>
                            <a:gd name="T39" fmla="*/ 25816 h 969"/>
                            <a:gd name="T40" fmla="+- 0 6899 5997"/>
                            <a:gd name="T41" fmla="*/ T40 w 2770"/>
                            <a:gd name="T42" fmla="+- 0 25725 25322"/>
                            <a:gd name="T43" fmla="*/ 25725 h 969"/>
                            <a:gd name="T44" fmla="+- 0 6958 5997"/>
                            <a:gd name="T45" fmla="*/ T44 w 2770"/>
                            <a:gd name="T46" fmla="+- 0 25567 25322"/>
                            <a:gd name="T47" fmla="*/ 25567 h 969"/>
                            <a:gd name="T48" fmla="+- 0 7095 5997"/>
                            <a:gd name="T49" fmla="*/ T48 w 2770"/>
                            <a:gd name="T50" fmla="+- 0 25603 25322"/>
                            <a:gd name="T51" fmla="*/ 25603 h 969"/>
                            <a:gd name="T52" fmla="+- 0 7143 5997"/>
                            <a:gd name="T53" fmla="*/ T52 w 2770"/>
                            <a:gd name="T54" fmla="+- 0 25805 25322"/>
                            <a:gd name="T55" fmla="*/ 25805 h 969"/>
                            <a:gd name="T56" fmla="+- 0 7141 5997"/>
                            <a:gd name="T57" fmla="*/ T56 w 2770"/>
                            <a:gd name="T58" fmla="+- 0 25787 25322"/>
                            <a:gd name="T59" fmla="*/ 25787 h 969"/>
                            <a:gd name="T60" fmla="+- 0 7205 5997"/>
                            <a:gd name="T61" fmla="*/ T60 w 2770"/>
                            <a:gd name="T62" fmla="+- 0 25553 25322"/>
                            <a:gd name="T63" fmla="*/ 25553 h 969"/>
                            <a:gd name="T64" fmla="+- 0 7327 5997"/>
                            <a:gd name="T65" fmla="*/ T64 w 2770"/>
                            <a:gd name="T66" fmla="+- 0 25684 25322"/>
                            <a:gd name="T67" fmla="*/ 25684 h 969"/>
                            <a:gd name="T68" fmla="+- 0 7374 5997"/>
                            <a:gd name="T69" fmla="*/ T68 w 2770"/>
                            <a:gd name="T70" fmla="+- 0 25739 25322"/>
                            <a:gd name="T71" fmla="*/ 25739 h 969"/>
                            <a:gd name="T72" fmla="+- 0 7416 5997"/>
                            <a:gd name="T73" fmla="*/ T72 w 2770"/>
                            <a:gd name="T74" fmla="+- 0 25632 25322"/>
                            <a:gd name="T75" fmla="*/ 25632 h 969"/>
                            <a:gd name="T76" fmla="+- 0 7526 5997"/>
                            <a:gd name="T77" fmla="*/ T76 w 2770"/>
                            <a:gd name="T78" fmla="+- 0 25614 25322"/>
                            <a:gd name="T79" fmla="*/ 25614 h 969"/>
                            <a:gd name="T80" fmla="+- 0 7637 5997"/>
                            <a:gd name="T81" fmla="*/ T80 w 2770"/>
                            <a:gd name="T82" fmla="+- 0 25780 25322"/>
                            <a:gd name="T83" fmla="*/ 25780 h 969"/>
                            <a:gd name="T84" fmla="+- 0 7776 5997"/>
                            <a:gd name="T85" fmla="*/ T84 w 2770"/>
                            <a:gd name="T86" fmla="+- 0 25648 25322"/>
                            <a:gd name="T87" fmla="*/ 25648 h 969"/>
                            <a:gd name="T88" fmla="+- 0 7741 5997"/>
                            <a:gd name="T89" fmla="*/ T88 w 2770"/>
                            <a:gd name="T90" fmla="+- 0 25944 25322"/>
                            <a:gd name="T91" fmla="*/ 25944 h 969"/>
                            <a:gd name="T92" fmla="+- 0 8013 5997"/>
                            <a:gd name="T93" fmla="*/ T92 w 2770"/>
                            <a:gd name="T94" fmla="+- 0 26041 25322"/>
                            <a:gd name="T95" fmla="*/ 26041 h 969"/>
                            <a:gd name="T96" fmla="+- 0 8008 5997"/>
                            <a:gd name="T97" fmla="*/ T96 w 2770"/>
                            <a:gd name="T98" fmla="+- 0 26290 25322"/>
                            <a:gd name="T99" fmla="*/ 26290 h 969"/>
                            <a:gd name="T100" fmla="+- 0 8220 5997"/>
                            <a:gd name="T101" fmla="*/ T100 w 2770"/>
                            <a:gd name="T102" fmla="+- 0 25944 25322"/>
                            <a:gd name="T103" fmla="*/ 25944 h 969"/>
                            <a:gd name="T104" fmla="+- 0 8379 5997"/>
                            <a:gd name="T105" fmla="*/ T104 w 2770"/>
                            <a:gd name="T106" fmla="+- 0 25805 25322"/>
                            <a:gd name="T107" fmla="*/ 25805 h 969"/>
                            <a:gd name="T108" fmla="+- 0 8689 5997"/>
                            <a:gd name="T109" fmla="*/ T108 w 2770"/>
                            <a:gd name="T110" fmla="+- 0 25709 25322"/>
                            <a:gd name="T111" fmla="*/ 25709 h 969"/>
                            <a:gd name="T112" fmla="+- 0 6443 5997"/>
                            <a:gd name="T113" fmla="*/ T112 w 2770"/>
                            <a:gd name="T114" fmla="+- 0 25712 25322"/>
                            <a:gd name="T115" fmla="*/ 25712 h 969"/>
                            <a:gd name="T116" fmla="+- 0 6376 5997"/>
                            <a:gd name="T117" fmla="*/ T116 w 2770"/>
                            <a:gd name="T118" fmla="+- 0 25690 25322"/>
                            <a:gd name="T119" fmla="*/ 25690 h 969"/>
                            <a:gd name="T120" fmla="+- 0 6561 5997"/>
                            <a:gd name="T121" fmla="*/ T120 w 2770"/>
                            <a:gd name="T122" fmla="+- 0 25694 25322"/>
                            <a:gd name="T123" fmla="*/ 25694 h 969"/>
                            <a:gd name="T124" fmla="+- 0 6735 5997"/>
                            <a:gd name="T125" fmla="*/ T124 w 2770"/>
                            <a:gd name="T126" fmla="+- 0 25660 25322"/>
                            <a:gd name="T127" fmla="*/ 25660 h 9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770" h="969" extrusionOk="0">
                              <a:moveTo>
                                <a:pt x="641" y="41"/>
                              </a:moveTo>
                              <a:cubicBezTo>
                                <a:pt x="622" y="29"/>
                                <a:pt x="624" y="26"/>
                                <a:pt x="596" y="23"/>
                              </a:cubicBezTo>
                              <a:cubicBezTo>
                                <a:pt x="538" y="18"/>
                                <a:pt x="479" y="42"/>
                                <a:pt x="430" y="70"/>
                              </a:cubicBezTo>
                              <a:cubicBezTo>
                                <a:pt x="398" y="88"/>
                                <a:pt x="368" y="112"/>
                                <a:pt x="342" y="138"/>
                              </a:cubicBezTo>
                              <a:cubicBezTo>
                                <a:pt x="327" y="153"/>
                                <a:pt x="318" y="170"/>
                                <a:pt x="306" y="187"/>
                              </a:cubicBezTo>
                              <a:cubicBezTo>
                                <a:pt x="327" y="185"/>
                                <a:pt x="335" y="184"/>
                                <a:pt x="357" y="177"/>
                              </a:cubicBezTo>
                              <a:cubicBezTo>
                                <a:pt x="503" y="128"/>
                                <a:pt x="685" y="118"/>
                                <a:pt x="797" y="245"/>
                              </a:cubicBezTo>
                              <a:cubicBezTo>
                                <a:pt x="834" y="287"/>
                                <a:pt x="852" y="336"/>
                                <a:pt x="853" y="391"/>
                              </a:cubicBezTo>
                              <a:cubicBezTo>
                                <a:pt x="854" y="425"/>
                                <a:pt x="843" y="457"/>
                                <a:pt x="824" y="485"/>
                              </a:cubicBezTo>
                              <a:cubicBezTo>
                                <a:pt x="799" y="522"/>
                                <a:pt x="758" y="554"/>
                                <a:pt x="721" y="577"/>
                              </a:cubicBezTo>
                              <a:cubicBezTo>
                                <a:pt x="641" y="628"/>
                                <a:pt x="553" y="663"/>
                                <a:pt x="460" y="683"/>
                              </a:cubicBezTo>
                              <a:cubicBezTo>
                                <a:pt x="349" y="706"/>
                                <a:pt x="234" y="702"/>
                                <a:pt x="136" y="641"/>
                              </a:cubicBezTo>
                              <a:cubicBezTo>
                                <a:pt x="33" y="578"/>
                                <a:pt x="-7" y="455"/>
                                <a:pt x="0" y="338"/>
                              </a:cubicBezTo>
                              <a:cubicBezTo>
                                <a:pt x="4" y="275"/>
                                <a:pt x="23" y="215"/>
                                <a:pt x="54" y="161"/>
                              </a:cubicBezTo>
                              <a:cubicBezTo>
                                <a:pt x="83" y="110"/>
                                <a:pt x="124" y="63"/>
                                <a:pt x="175" y="34"/>
                              </a:cubicBezTo>
                              <a:cubicBezTo>
                                <a:pt x="223" y="7"/>
                                <a:pt x="281" y="-4"/>
                                <a:pt x="336" y="1"/>
                              </a:cubicBezTo>
                              <a:cubicBezTo>
                                <a:pt x="396" y="7"/>
                                <a:pt x="452" y="33"/>
                                <a:pt x="502" y="66"/>
                              </a:cubicBezTo>
                              <a:cubicBezTo>
                                <a:pt x="567" y="109"/>
                                <a:pt x="611" y="164"/>
                                <a:pt x="641" y="235"/>
                              </a:cubicBezTo>
                              <a:cubicBezTo>
                                <a:pt x="664" y="289"/>
                                <a:pt x="679" y="357"/>
                                <a:pt x="668" y="416"/>
                              </a:cubicBezTo>
                              <a:cubicBezTo>
                                <a:pt x="663" y="447"/>
                                <a:pt x="647" y="468"/>
                                <a:pt x="633" y="494"/>
                              </a:cubicBezTo>
                            </a:path>
                            <a:path w="2770" h="969" extrusionOk="0">
                              <a:moveTo>
                                <a:pt x="919" y="457"/>
                              </a:moveTo>
                              <a:cubicBezTo>
                                <a:pt x="902" y="436"/>
                                <a:pt x="899" y="434"/>
                                <a:pt x="902" y="403"/>
                              </a:cubicBezTo>
                              <a:cubicBezTo>
                                <a:pt x="904" y="376"/>
                                <a:pt x="912" y="350"/>
                                <a:pt x="921" y="325"/>
                              </a:cubicBezTo>
                              <a:cubicBezTo>
                                <a:pt x="931" y="297"/>
                                <a:pt x="944" y="270"/>
                                <a:pt x="961" y="245"/>
                              </a:cubicBezTo>
                              <a:cubicBezTo>
                                <a:pt x="973" y="228"/>
                                <a:pt x="991" y="213"/>
                                <a:pt x="1013" y="212"/>
                              </a:cubicBezTo>
                              <a:cubicBezTo>
                                <a:pt x="1050" y="211"/>
                                <a:pt x="1083" y="252"/>
                                <a:pt x="1098" y="281"/>
                              </a:cubicBezTo>
                              <a:cubicBezTo>
                                <a:pt x="1114" y="313"/>
                                <a:pt x="1124" y="350"/>
                                <a:pt x="1131" y="384"/>
                              </a:cubicBezTo>
                              <a:cubicBezTo>
                                <a:pt x="1138" y="417"/>
                                <a:pt x="1143" y="450"/>
                                <a:pt x="1146" y="483"/>
                              </a:cubicBezTo>
                              <a:cubicBezTo>
                                <a:pt x="1148" y="502"/>
                                <a:pt x="1149" y="520"/>
                                <a:pt x="1150" y="539"/>
                              </a:cubicBezTo>
                              <a:cubicBezTo>
                                <a:pt x="1145" y="514"/>
                                <a:pt x="1144" y="491"/>
                                <a:pt x="1144" y="465"/>
                              </a:cubicBezTo>
                              <a:cubicBezTo>
                                <a:pt x="1145" y="416"/>
                                <a:pt x="1151" y="365"/>
                                <a:pt x="1164" y="317"/>
                              </a:cubicBezTo>
                              <a:cubicBezTo>
                                <a:pt x="1172" y="287"/>
                                <a:pt x="1183" y="251"/>
                                <a:pt x="1208" y="231"/>
                              </a:cubicBezTo>
                              <a:cubicBezTo>
                                <a:pt x="1232" y="212"/>
                                <a:pt x="1257" y="231"/>
                                <a:pt x="1273" y="250"/>
                              </a:cubicBezTo>
                              <a:cubicBezTo>
                                <a:pt x="1301" y="282"/>
                                <a:pt x="1316" y="323"/>
                                <a:pt x="1330" y="362"/>
                              </a:cubicBezTo>
                              <a:cubicBezTo>
                                <a:pt x="1345" y="405"/>
                                <a:pt x="1356" y="450"/>
                                <a:pt x="1368" y="494"/>
                              </a:cubicBezTo>
                              <a:cubicBezTo>
                                <a:pt x="1371" y="469"/>
                                <a:pt x="1370" y="442"/>
                                <a:pt x="1377" y="417"/>
                              </a:cubicBezTo>
                              <a:cubicBezTo>
                                <a:pt x="1387" y="391"/>
                                <a:pt x="1391" y="381"/>
                                <a:pt x="1393" y="362"/>
                              </a:cubicBezTo>
                            </a:path>
                            <a:path w="2770" h="969" extrusionOk="0">
                              <a:moveTo>
                                <a:pt x="1419" y="310"/>
                              </a:moveTo>
                              <a:cubicBezTo>
                                <a:pt x="1439" y="284"/>
                                <a:pt x="1444" y="254"/>
                                <a:pt x="1480" y="246"/>
                              </a:cubicBezTo>
                              <a:cubicBezTo>
                                <a:pt x="1505" y="241"/>
                                <a:pt x="1521" y="270"/>
                                <a:pt x="1529" y="292"/>
                              </a:cubicBezTo>
                              <a:cubicBezTo>
                                <a:pt x="1554" y="363"/>
                                <a:pt x="1547" y="450"/>
                                <a:pt x="1567" y="520"/>
                              </a:cubicBezTo>
                              <a:cubicBezTo>
                                <a:pt x="1594" y="501"/>
                                <a:pt x="1613" y="483"/>
                                <a:pt x="1640" y="458"/>
                              </a:cubicBezTo>
                              <a:cubicBezTo>
                                <a:pt x="1672" y="428"/>
                                <a:pt x="1693" y="391"/>
                                <a:pt x="1723" y="360"/>
                              </a:cubicBezTo>
                              <a:cubicBezTo>
                                <a:pt x="1744" y="339"/>
                                <a:pt x="1762" y="336"/>
                                <a:pt x="1779" y="326"/>
                              </a:cubicBezTo>
                              <a:cubicBezTo>
                                <a:pt x="1783" y="375"/>
                                <a:pt x="1774" y="413"/>
                                <a:pt x="1766" y="462"/>
                              </a:cubicBezTo>
                              <a:cubicBezTo>
                                <a:pt x="1758" y="510"/>
                                <a:pt x="1736" y="573"/>
                                <a:pt x="1744" y="622"/>
                              </a:cubicBezTo>
                              <a:cubicBezTo>
                                <a:pt x="1750" y="661"/>
                                <a:pt x="1756" y="676"/>
                                <a:pt x="1796" y="684"/>
                              </a:cubicBezTo>
                              <a:cubicBezTo>
                                <a:pt x="1862" y="698"/>
                                <a:pt x="1970" y="646"/>
                                <a:pt x="2016" y="719"/>
                              </a:cubicBezTo>
                              <a:cubicBezTo>
                                <a:pt x="2041" y="758"/>
                                <a:pt x="2031" y="813"/>
                                <a:pt x="2026" y="856"/>
                              </a:cubicBezTo>
                              <a:cubicBezTo>
                                <a:pt x="2022" y="894"/>
                                <a:pt x="2015" y="931"/>
                                <a:pt x="2011" y="968"/>
                              </a:cubicBezTo>
                              <a:cubicBezTo>
                                <a:pt x="2045" y="929"/>
                                <a:pt x="2070" y="892"/>
                                <a:pt x="2098" y="844"/>
                              </a:cubicBezTo>
                              <a:cubicBezTo>
                                <a:pt x="2142" y="771"/>
                                <a:pt x="2179" y="695"/>
                                <a:pt x="2223" y="622"/>
                              </a:cubicBezTo>
                              <a:cubicBezTo>
                                <a:pt x="2250" y="578"/>
                                <a:pt x="2280" y="520"/>
                                <a:pt x="2322" y="488"/>
                              </a:cubicBezTo>
                              <a:cubicBezTo>
                                <a:pt x="2349" y="467"/>
                                <a:pt x="2354" y="483"/>
                                <a:pt x="2382" y="483"/>
                              </a:cubicBezTo>
                              <a:cubicBezTo>
                                <a:pt x="2419" y="484"/>
                                <a:pt x="2444" y="482"/>
                                <a:pt x="2481" y="470"/>
                              </a:cubicBezTo>
                              <a:cubicBezTo>
                                <a:pt x="2553" y="447"/>
                                <a:pt x="2621" y="413"/>
                                <a:pt x="2692" y="387"/>
                              </a:cubicBezTo>
                              <a:cubicBezTo>
                                <a:pt x="2720" y="377"/>
                                <a:pt x="2740" y="374"/>
                                <a:pt x="2769" y="369"/>
                              </a:cubicBezTo>
                            </a:path>
                            <a:path w="2770" h="969" extrusionOk="0">
                              <a:moveTo>
                                <a:pt x="446" y="390"/>
                              </a:moveTo>
                              <a:cubicBezTo>
                                <a:pt x="426" y="386"/>
                                <a:pt x="410" y="381"/>
                                <a:pt x="391" y="373"/>
                              </a:cubicBezTo>
                              <a:cubicBezTo>
                                <a:pt x="387" y="371"/>
                                <a:pt x="383" y="370"/>
                                <a:pt x="379" y="368"/>
                              </a:cubicBezTo>
                              <a:cubicBezTo>
                                <a:pt x="405" y="361"/>
                                <a:pt x="423" y="367"/>
                                <a:pt x="451" y="369"/>
                              </a:cubicBezTo>
                              <a:cubicBezTo>
                                <a:pt x="488" y="372"/>
                                <a:pt x="526" y="373"/>
                                <a:pt x="564" y="372"/>
                              </a:cubicBezTo>
                              <a:cubicBezTo>
                                <a:pt x="603" y="370"/>
                                <a:pt x="642" y="364"/>
                                <a:pt x="680" y="358"/>
                              </a:cubicBezTo>
                              <a:cubicBezTo>
                                <a:pt x="705" y="354"/>
                                <a:pt x="717" y="350"/>
                                <a:pt x="738" y="338"/>
                              </a:cubicBezTo>
                            </a:path>
                          </a:pathLst>
                        </a:custGeom>
                        <a:noFill/>
                        <a:ln w="19050" cap="rnd" algn="ctr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70pt;margin-top:717.8pt;width:78.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" path="m641,41c622,29,624,26,596,23,538,18,479,42,430,70v-32,18,-62,42,-88,68c327,153,318,170,306,187v21,-2,29,-3,51,-10c503,128,685,118,797,245v37,42,55,91,56,146c854,425,843,457,824,485v-25,37,-66,69,-103,92c641,628,553,663,460,683,349,706,234,702,136,641,33,578,-7,455,,338,4,275,23,215,54,161,83,110,124,63,175,34,223,7,281,-4,336,1v60,6,116,32,166,65c567,109,611,164,641,235v23,54,38,122,27,181c663,447,647,468,633,494em919,457c902,436,899,434,902,403v2,-27,10,-53,19,-78c931,297,944,270,961,245v12,-17,30,-32,52,-33c1050,211,1083,252,1098,281v16,32,26,69,33,103c1138,417,1143,450,1146,483v2,19,3,37,4,56c1145,514,1144,491,1144,465v1,-49,7,-100,20,-148c1172,287,1183,251,1208,231v24,-19,49,,65,19c1301,282,1316,323,1330,362v15,43,26,88,38,132c1371,469,1370,442,1377,417v10,-26,14,-36,16,-55em1419,310v20,-26,25,-56,61,-64c1505,241,1521,270,1529,292v25,71,18,158,38,228c1594,501,1613,483,1640,458v32,-30,53,-67,83,-98c1744,339,1762,336,1779,326v4,49,-5,87,-13,136c1758,510,1736,573,1744,622v6,39,12,54,52,62c1862,698,1970,646,2016,719v25,39,15,94,10,137c2022,894,2015,931,2011,968v34,-39,59,-76,87,-124c2142,771,2179,695,2223,622v27,-44,57,-102,99,-134c2349,467,2354,483,2382,483v37,1,62,-1,99,-13c2553,447,2621,413,2692,387v28,-10,48,-13,77,-18em446,390v-20,-4,-36,-9,-55,-17c387,371,383,370,379,368v26,-7,44,-1,72,1c488,372,526,373,564,372v39,-2,78,-8,116,-14c705,354,717,350,738,338e" filled="f" strokecolor="#002060" strokeweight="1.5pt">
                <v:stroke endcap="round"/>
                <v:path o:extrusionok="f" o:connecttype="custom" o:connectlocs="214506,9118315;123089,9159688;128488,9173719;307003,9250709;259495,9317626;48948,9340651;19435,9167963;120930,9110400;230702,9194586;227823,9287766;324639,9255027;345873,9198183;395181,9211135;412457,9283808;411737,9277332;434771,9193147;478680,9240276;495596,9260063;510712,9221568;550302,9215092;590252,9274814;640279,9227325;627683,9333816;725578,9368713;723779,9458296;800079,9333816;857305,9283808;968877,9249270;160520,9250350;136406,9242435;202989,9243874;265613,9231642" o:connectangles="0,0,0,0,0,0,0,0,0,0,0,0,0,0,0,0,0,0,0,0,0,0,0,0,0,0,0,0,0,0,0,0"/>
                <o:lock v:ext="edit" rotation="t" aspectratio="t" verticies="t" shapetype="t"/>
              </v:shape>
            </w:pict>
          </mc:Fallback>
        </mc:AlternateContent>
      </w:r>
    </w:p>
    <w:p w14:paraId="7B7B1B00" w14:textId="77777777" w:rsidR="0074060B" w:rsidRDefault="0074060B" w:rsidP="00EA5833">
      <w:pPr>
        <w:jc w:val="both"/>
        <w:rPr>
          <w:rFonts w:ascii="Times New Roman" w:hAnsi="Times New Roman" w:cs="Times New Roman"/>
          <w:color w:val="002060"/>
        </w:rPr>
      </w:pPr>
    </w:p>
    <w:p w14:paraId="03FE0E11" w14:textId="2D38EA23" w:rsidR="00EA5833" w:rsidRPr="0074060B" w:rsidRDefault="00EA5833" w:rsidP="00EA5833">
      <w:pPr>
        <w:jc w:val="both"/>
        <w:rPr>
          <w:rFonts w:ascii="Times New Roman" w:hAnsi="Times New Roman" w:cs="Times New Roman"/>
        </w:rPr>
      </w:pPr>
      <w:r w:rsidRPr="0074060B">
        <w:rPr>
          <w:rFonts w:ascii="Times New Roman" w:hAnsi="Times New Roman" w:cs="Times New Roman"/>
        </w:rPr>
        <w:lastRenderedPageBreak/>
        <w:t>Imię i nazwisko nauczyciela: Agnieszka Strzelczyk</w:t>
      </w:r>
    </w:p>
    <w:p w14:paraId="446E51C1" w14:textId="290574B9" w:rsidR="00EA5833" w:rsidRPr="0074060B" w:rsidRDefault="00EA5833" w:rsidP="00EA5833">
      <w:pPr>
        <w:jc w:val="both"/>
        <w:rPr>
          <w:rFonts w:ascii="Times New Roman" w:hAnsi="Times New Roman" w:cs="Times New Roman"/>
        </w:rPr>
      </w:pPr>
      <w:r w:rsidRPr="0074060B">
        <w:rPr>
          <w:rFonts w:ascii="Times New Roman" w:hAnsi="Times New Roman" w:cs="Times New Roman"/>
        </w:rPr>
        <w:t>Naucz</w:t>
      </w:r>
      <w:r w:rsidR="002931B4" w:rsidRPr="0074060B">
        <w:rPr>
          <w:rFonts w:ascii="Times New Roman" w:hAnsi="Times New Roman" w:cs="Times New Roman"/>
        </w:rPr>
        <w:t>any przedmiot: fizyk</w:t>
      </w:r>
      <w:r w:rsidR="000B48A9" w:rsidRPr="0074060B">
        <w:rPr>
          <w:rFonts w:ascii="Times New Roman" w:hAnsi="Times New Roman" w:cs="Times New Roman"/>
        </w:rPr>
        <w:t xml:space="preserve">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932"/>
        <w:gridCol w:w="1125"/>
        <w:gridCol w:w="1270"/>
        <w:gridCol w:w="1396"/>
        <w:gridCol w:w="1473"/>
        <w:gridCol w:w="797"/>
      </w:tblGrid>
      <w:tr w:rsidR="00EA5833" w:rsidRPr="00EA5833" w14:paraId="1CE3DCF8" w14:textId="77777777" w:rsidTr="00563934">
        <w:trPr>
          <w:trHeight w:val="1020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34010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D95AE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41552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92ADDA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44D7A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D0D87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C9D1A" w14:textId="77777777"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2940B4" w:rsidRPr="00EA5833" w14:paraId="50C92056" w14:textId="77777777" w:rsidTr="00563934">
        <w:trPr>
          <w:trHeight w:val="1020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C67F" w14:textId="77777777" w:rsidR="002940B4" w:rsidRDefault="002940B4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6EEBDD03" w14:textId="77777777" w:rsidR="002940B4" w:rsidRDefault="007137C0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0</w:t>
            </w:r>
            <w:r w:rsidR="00EC7B8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9</w:t>
            </w:r>
            <w:r w:rsidR="002940B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</w:t>
            </w:r>
            <w:r w:rsidR="002940B4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.2020 r.</w:t>
            </w:r>
          </w:p>
          <w:p w14:paraId="698AA510" w14:textId="77777777" w:rsidR="000C6DF4" w:rsidRDefault="000C6DF4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  <w:p w14:paraId="06EB4316" w14:textId="77777777" w:rsidR="002940B4" w:rsidRPr="00EA5833" w:rsidRDefault="002940B4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6887" w14:textId="77777777" w:rsidR="000C6DF4" w:rsidRDefault="00635125" w:rsidP="00EA5833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3512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Podsumowanie wiadomości o budowie materii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14:paraId="6EABCC18" w14:textId="77777777" w:rsidR="000C6DF4" w:rsidRPr="00812300" w:rsidRDefault="000C6DF4" w:rsidP="00812300">
            <w:pPr>
              <w:spacing w:after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812300">
              <w:rPr>
                <w:rFonts w:ascii="Times New Roman" w:hAnsi="Times New Roman"/>
                <w:i/>
                <w:sz w:val="18"/>
                <w:szCs w:val="18"/>
              </w:rPr>
              <w:t>Uczeń wie:</w:t>
            </w:r>
          </w:p>
          <w:p w14:paraId="4FC1B8BE" w14:textId="77777777" w:rsidR="000C6DF4" w:rsidRP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zbudowana jest materia.</w:t>
            </w:r>
          </w:p>
          <w:p w14:paraId="55D92CF6" w14:textId="77777777" w:rsid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Pr="00812300">
              <w:rPr>
                <w:rFonts w:ascii="Times New Roman" w:hAnsi="Times New Roman"/>
                <w:sz w:val="18"/>
                <w:szCs w:val="18"/>
              </w:rPr>
              <w:t>a czym polegają oddziaływania międzycząsteczkowe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9EAE57" w14:textId="77777777" w:rsid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Czym jest napięcie powierzchniowe.</w:t>
            </w:r>
          </w:p>
          <w:p w14:paraId="6D92F254" w14:textId="77777777" w:rsid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Jakie są stany skupienia substancji i czym się charakteryzują.</w:t>
            </w:r>
          </w:p>
          <w:p w14:paraId="39677F98" w14:textId="77777777" w:rsid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Jakie są właściwości ciał stałych, cieczy i gazów.</w:t>
            </w:r>
          </w:p>
          <w:p w14:paraId="5296C674" w14:textId="77777777" w:rsid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Czym są masa i ciężar ciała.</w:t>
            </w:r>
          </w:p>
          <w:p w14:paraId="7D4840FB" w14:textId="77777777" w:rsidR="00812300" w:rsidRDefault="00812300" w:rsidP="000C6DF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 to jest gęstość.</w:t>
            </w:r>
          </w:p>
          <w:p w14:paraId="57F1CC27" w14:textId="77777777" w:rsidR="00812300" w:rsidRPr="000C6DF4" w:rsidRDefault="00812300" w:rsidP="000C6DF4">
            <w:pPr>
              <w:spacing w:after="12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Jak wyznaczyć gęstość ciał stałych i cieczy.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CE74" w14:textId="77777777" w:rsidR="002940B4" w:rsidRPr="00EA5833" w:rsidRDefault="00EC7B83" w:rsidP="00EC7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339E" w14:textId="77777777" w:rsidR="000F008C" w:rsidRPr="00EA5833" w:rsidRDefault="00EC7B83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przygotowanie się do sprawdzianu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41CA" w14:textId="77777777" w:rsidR="002940B4" w:rsidRPr="00EA5833" w:rsidRDefault="00055514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ok.40 min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B2EE" w14:textId="77777777" w:rsidR="002940B4" w:rsidRPr="00EA5833" w:rsidRDefault="00EC7B8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 on-line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3869" w14:textId="77777777" w:rsidR="002940B4" w:rsidRPr="00EA5833" w:rsidRDefault="002940B4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65AC8853" w14:textId="77777777" w:rsidR="001D6AEA" w:rsidRDefault="001D6AEA" w:rsidP="00563934">
      <w:pPr>
        <w:rPr>
          <w:rFonts w:ascii="Times New Roman" w:hAnsi="Times New Roman" w:cs="Times New Roman"/>
          <w:iCs/>
          <w:color w:val="002060"/>
        </w:rPr>
      </w:pPr>
    </w:p>
    <w:p w14:paraId="4F2197CD" w14:textId="77777777" w:rsidR="009009F3" w:rsidRDefault="009009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9D0D675" w14:textId="07AE91F2" w:rsidR="009009F3" w:rsidRPr="009009F3" w:rsidRDefault="009009F3" w:rsidP="009009F3">
      <w:pPr>
        <w:jc w:val="both"/>
        <w:rPr>
          <w:rFonts w:ascii="Times New Roman" w:eastAsia="Times New Roman" w:hAnsi="Times New Roman" w:cs="Times New Roman"/>
        </w:rPr>
      </w:pPr>
      <w:r w:rsidRPr="009009F3">
        <w:rPr>
          <w:rFonts w:ascii="Times New Roman" w:eastAsia="Times New Roman" w:hAnsi="Times New Roman" w:cs="Times New Roman"/>
        </w:rPr>
        <w:lastRenderedPageBreak/>
        <w:t>Imię i nazwisko nauczyciela: Anna Siwiec</w:t>
      </w:r>
    </w:p>
    <w:p w14:paraId="0BC03B19" w14:textId="77777777" w:rsidR="009009F3" w:rsidRPr="009009F3" w:rsidRDefault="009009F3" w:rsidP="009009F3">
      <w:pPr>
        <w:jc w:val="both"/>
        <w:rPr>
          <w:rFonts w:ascii="Times New Roman" w:eastAsia="Times New Roman" w:hAnsi="Times New Roman" w:cs="Times New Roman"/>
          <w:b/>
          <w:color w:val="002060"/>
        </w:rPr>
      </w:pPr>
      <w:r w:rsidRPr="009009F3">
        <w:rPr>
          <w:rFonts w:ascii="Times New Roman" w:eastAsia="Times New Roman" w:hAnsi="Times New Roman" w:cs="Times New Roman"/>
        </w:rPr>
        <w:t>Nauczany przedmiot: biologia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9"/>
        <w:gridCol w:w="1513"/>
        <w:gridCol w:w="1188"/>
        <w:gridCol w:w="1466"/>
        <w:gridCol w:w="1426"/>
        <w:gridCol w:w="1522"/>
        <w:gridCol w:w="848"/>
      </w:tblGrid>
      <w:tr w:rsidR="009009F3" w:rsidRPr="009009F3" w14:paraId="4D4DD1AB" w14:textId="77777777" w:rsidTr="009009F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D378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894F0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675B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realizacji treści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E754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5D41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5A7F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A222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Uwagi</w:t>
            </w:r>
          </w:p>
        </w:tc>
      </w:tr>
      <w:tr w:rsidR="009009F3" w:rsidRPr="009009F3" w14:paraId="08AD0C4C" w14:textId="77777777" w:rsidTr="009009F3">
        <w:trPr>
          <w:trHeight w:val="413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653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10.11.2020-, wtorek</w:t>
            </w:r>
          </w:p>
          <w:p w14:paraId="4245A004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4187E8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1 godz.</w:t>
            </w:r>
          </w:p>
          <w:p w14:paraId="3ABB39BE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BA2FE0C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6F8EBE5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67EB2B7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</w:p>
          <w:p w14:paraId="059B0082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</w:p>
          <w:p w14:paraId="266F2F87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</w:p>
          <w:p w14:paraId="127F1FA5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</w:p>
          <w:p w14:paraId="31EDA900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</w:p>
          <w:p w14:paraId="0579375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D1CB6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Temat: </w:t>
            </w:r>
            <w:r w:rsidRPr="009009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Powtórzenie wiadomości z działu „ Układ pokarmowy”</w:t>
            </w:r>
          </w:p>
          <w:p w14:paraId="2753419E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40091986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- składniki pokarmowe;</w:t>
            </w:r>
          </w:p>
          <w:p w14:paraId="3824FC54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witaminy i sole mineralne;</w:t>
            </w:r>
          </w:p>
          <w:p w14:paraId="7DF0E366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budowa układu pokarmowego;</w:t>
            </w:r>
          </w:p>
          <w:p w14:paraId="1D50CBCC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trawienie pokarmów;</w:t>
            </w:r>
          </w:p>
          <w:p w14:paraId="3FA721CF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-higiena układu pokarmowego;</w:t>
            </w:r>
          </w:p>
          <w:p w14:paraId="09C8CDBB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- choroby układu pokarmowego.</w:t>
            </w:r>
          </w:p>
          <w:p w14:paraId="77893601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65E9B19B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14:paraId="514F8137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091F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 xml:space="preserve"> lekcja on line Teams</w:t>
            </w:r>
          </w:p>
          <w:p w14:paraId="5EF3EAE9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E87E83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EE3DA8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6431309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63DF745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243D1FB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EDB61B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13FEFD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CE1B10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9520961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B3E96E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B30968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20C8F9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6EE658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2BAEB87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7EA65F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655CED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4EC73A9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E1DC94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7C05D9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9D298B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F393C74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1D13324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1A3AF70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F8E40D9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A7130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Karta pracy dołączona do plików w Teams.</w:t>
            </w:r>
          </w:p>
          <w:p w14:paraId="2BB52CA9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607F0A49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4BA89E2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3486425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B368608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5C0A94A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B2B5830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18E2EB9A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3555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30 minut</w:t>
            </w:r>
          </w:p>
          <w:p w14:paraId="2F8BD52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27DC3E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DD1B40F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00F58B4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6EDD95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DB8E788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9971F6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59D7C54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45B7734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9CEB061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951528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FD8D8D8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D03A66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1014297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086B47B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AC6CA1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3744CF6B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5D612B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6098BDF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5EBC6B25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7D67500A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9B85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Praca sprawdzona 17.11.2020 r.</w:t>
            </w:r>
          </w:p>
          <w:p w14:paraId="04394251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  <w:p w14:paraId="23B1E0C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  <w:t>Przesłanie pracy domowej.</w:t>
            </w:r>
          </w:p>
          <w:p w14:paraId="7A09642B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5554CE11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172332D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5220664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055BD0EC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2E6A8FC1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4919A46C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7C59DBF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73419268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  <w:p w14:paraId="359AA0E2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D6BF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en-US"/>
              </w:rPr>
            </w:pPr>
          </w:p>
        </w:tc>
      </w:tr>
    </w:tbl>
    <w:p w14:paraId="71BD67D8" w14:textId="77777777" w:rsidR="009009F3" w:rsidRPr="009009F3" w:rsidRDefault="009009F3" w:rsidP="009009F3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5EF20489" w14:textId="77777777" w:rsidR="009009F3" w:rsidRDefault="009009F3" w:rsidP="001D6AEA">
      <w:pPr>
        <w:jc w:val="both"/>
        <w:rPr>
          <w:rFonts w:ascii="12" w:eastAsia="Calibri" w:hAnsi="12" w:cs="Times New Roman"/>
        </w:rPr>
      </w:pPr>
    </w:p>
    <w:p w14:paraId="4734B426" w14:textId="6D29280A" w:rsidR="001D6AEA" w:rsidRPr="001D6AEA" w:rsidRDefault="001D6AEA" w:rsidP="001D6AEA">
      <w:pPr>
        <w:jc w:val="both"/>
        <w:rPr>
          <w:rFonts w:ascii="12" w:eastAsia="Calibri" w:hAnsi="12" w:cs="Calibri"/>
        </w:rPr>
      </w:pPr>
      <w:r w:rsidRPr="001D6AEA">
        <w:rPr>
          <w:rFonts w:ascii="12" w:eastAsia="Calibri" w:hAnsi="12" w:cs="Times New Roman"/>
        </w:rPr>
        <w:t xml:space="preserve">Imię i nazwisko nauczyciela: Sylwester Leśnowolski </w:t>
      </w:r>
    </w:p>
    <w:p w14:paraId="4BEFE8D3" w14:textId="02FC280B" w:rsidR="001D6AEA" w:rsidRPr="001D6AEA" w:rsidRDefault="001D6AEA" w:rsidP="001D6AEA">
      <w:pPr>
        <w:jc w:val="both"/>
        <w:rPr>
          <w:rFonts w:ascii="12" w:eastAsia="Calibri" w:hAnsi="12" w:cs="Calibri"/>
        </w:rPr>
      </w:pPr>
      <w:r w:rsidRPr="001D6AEA">
        <w:rPr>
          <w:rFonts w:ascii="12" w:eastAsia="Calibri" w:hAnsi="12" w:cs="Times New Roman"/>
        </w:rPr>
        <w:t>Nauczany przedmiot: historia</w:t>
      </w:r>
      <w:r w:rsidR="009009F3">
        <w:rPr>
          <w:rFonts w:ascii="12" w:eastAsia="Calibri" w:hAnsi="12" w:cs="Times New Roman"/>
        </w:rPr>
        <w:t>, geografia</w:t>
      </w:r>
      <w:r w:rsidRPr="001D6AEA">
        <w:rPr>
          <w:rFonts w:ascii="12" w:eastAsia="Calibri" w:hAnsi="12" w:cs="Times New Roman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1D6AEA" w:rsidRPr="001D6AEA" w14:paraId="4B1BDAF6" w14:textId="77777777" w:rsidTr="001D6AEA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DC3CA6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B37E25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9F44F5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1D6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0C95C8E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949142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3969B3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3CC992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1D6AEA" w:rsidRPr="001D6AEA" w14:paraId="34915B14" w14:textId="77777777" w:rsidTr="001D6AEA">
        <w:trPr>
          <w:trHeight w:val="10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BE3E4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B52511D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10.11.2020 r  - wtorek</w:t>
            </w:r>
          </w:p>
          <w:p w14:paraId="6FFE6A3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(historia)</w:t>
            </w:r>
          </w:p>
          <w:p w14:paraId="0E3EF33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0064AD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C72189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25FD5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C75046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037427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FE38B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D2514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885866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822DA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E1E52C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59B650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8B41318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4D7F7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B201342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8F9DB3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8A1A3E3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18F65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AFF86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DA084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07C326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A5A1F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9.11.2020</w:t>
            </w:r>
          </w:p>
          <w:p w14:paraId="084405DC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Poniedziałek</w:t>
            </w:r>
          </w:p>
          <w:p w14:paraId="34A17D13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(geografia)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80590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00A3FF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D6AE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  <w:t>Temat: Postęp techniczny i kultura przełomu XIX i XX wieku.</w:t>
            </w:r>
          </w:p>
          <w:p w14:paraId="74452B6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</w:p>
          <w:p w14:paraId="1C9F7A4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Treści: Rozwój nauk przyrodniczych i </w:t>
            </w:r>
            <w:r w:rsidRPr="001D6AE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>medycznych. Zmiany w życiu codziennym ludzi.</w:t>
            </w:r>
          </w:p>
          <w:p w14:paraId="2D23619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Rozwój komunikacji i transportu.</w:t>
            </w:r>
          </w:p>
          <w:p w14:paraId="4163CF99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AE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Rozwój sztuki i kultury na przełomie wieków</w:t>
            </w:r>
            <w:r w:rsidRPr="001D6AE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14:paraId="2D1FF015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4A24C1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070D2C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35243B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FD1BF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2609E7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056A77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763D4E0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Temat: Ochrona środowiska przyrodniczego.</w:t>
            </w:r>
          </w:p>
          <w:p w14:paraId="4BEA823F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9381E0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Treści: Formy ochrony przyrody obowiązujące w Polsce .</w:t>
            </w:r>
          </w:p>
          <w:p w14:paraId="7BEA6A27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Przyczyny i skutki zanieczyszczeń .</w:t>
            </w:r>
          </w:p>
          <w:p w14:paraId="6AF75D11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Parki narodowe w Polsce</w:t>
            </w:r>
          </w:p>
          <w:p w14:paraId="2EBA3B9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98D6879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0EDC885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3252A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E98F32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CB536D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F0508B5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2BC93D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DD41FE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D976D4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B0719E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E0382A1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7B7383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AF4C57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B48294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A64EB8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C663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CDB4E4F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  <w:p w14:paraId="64581B37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3190A1D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A5BB0D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05A441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27B5D35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1B37D03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DCFD63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5A258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5F215C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68F949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D439030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3FF518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4E7D547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EDDCD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C3DC1A1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83A06B2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1F9FE6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9460E1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F97C33A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29625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AAF388B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18ED28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A4F0E5D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5E70949" w14:textId="77777777" w:rsidR="001D6AEA" w:rsidRPr="001D6AEA" w:rsidRDefault="001D6AEA" w:rsidP="001D6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Teams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5C06F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841C95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Ćwiczenia 5,6</w:t>
            </w:r>
          </w:p>
          <w:p w14:paraId="7B49345A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Zeszyt ćwiczeń strona 39</w:t>
            </w:r>
          </w:p>
          <w:p w14:paraId="426A51B0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CCA37C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CA877A7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60336EE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5F2C92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23D83ED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CFAFF5B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422FAE2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CFF8C1D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Ćwiczenie 2 strona 81 podręcznik  </w:t>
            </w:r>
          </w:p>
          <w:p w14:paraId="62AF1078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117C6EC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8374B30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C4C493A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5A21946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6B07F27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C0AC425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413BC7F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433341F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B6356E2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92333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298222F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16449EE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F74F5AB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5018286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F953FA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177D0E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2556C1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7E0DB2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E02893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81711C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DD139E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66312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539F19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0B820E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895C95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sz w:val="18"/>
                <w:szCs w:val="18"/>
              </w:rPr>
              <w:t>10 minut</w:t>
            </w:r>
          </w:p>
          <w:p w14:paraId="5AB17F98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78BE49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28EF14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68B612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1DA847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CDA088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45B3F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7D5190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EB457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2493BD4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892621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8B267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310159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2C0D6469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D1E903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E4DBE6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D4EF28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E79AE3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2DC9A2" w14:textId="77777777" w:rsidR="001D6AEA" w:rsidRPr="001D6AEA" w:rsidRDefault="001D6AEA" w:rsidP="001D6A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9D3D84" w14:textId="77777777" w:rsidR="001D6AEA" w:rsidRPr="001D6AEA" w:rsidRDefault="001D6AEA" w:rsidP="001D6A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4DDFD9" w14:textId="77777777" w:rsidR="001D6AEA" w:rsidRPr="001D6AEA" w:rsidRDefault="001D6AEA" w:rsidP="001D6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28FBE00" w14:textId="77777777" w:rsidR="001D6AEA" w:rsidRDefault="001D6AEA" w:rsidP="00563934">
      <w:pPr>
        <w:rPr>
          <w:rFonts w:ascii="Times New Roman" w:hAnsi="Times New Roman" w:cs="Times New Roman"/>
          <w:iCs/>
          <w:color w:val="002060"/>
        </w:rPr>
      </w:pPr>
    </w:p>
    <w:p w14:paraId="20743020" w14:textId="77777777" w:rsidR="001D6AEA" w:rsidRDefault="001D6AEA" w:rsidP="00563934">
      <w:pPr>
        <w:rPr>
          <w:rFonts w:ascii="Times New Roman" w:hAnsi="Times New Roman" w:cs="Times New Roman"/>
          <w:iCs/>
          <w:color w:val="002060"/>
        </w:rPr>
      </w:pPr>
    </w:p>
    <w:p w14:paraId="0A02F5C3" w14:textId="77777777" w:rsidR="009009F3" w:rsidRDefault="009009F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7DC57228" w14:textId="56C977BA" w:rsidR="001D6AEA" w:rsidRPr="001D6AEA" w:rsidRDefault="001D6AEA" w:rsidP="001D6AEA">
      <w:pPr>
        <w:rPr>
          <w:rFonts w:ascii="Times New Roman" w:hAnsi="Times New Roman" w:cs="Times New Roman"/>
          <w:bCs/>
        </w:rPr>
      </w:pPr>
      <w:r w:rsidRPr="001D6AEA">
        <w:rPr>
          <w:rFonts w:ascii="Times New Roman" w:hAnsi="Times New Roman" w:cs="Times New Roman"/>
          <w:bCs/>
        </w:rPr>
        <w:lastRenderedPageBreak/>
        <w:t>Imię i nazwisko nauczyciela: Robert Kierzkowski</w:t>
      </w:r>
    </w:p>
    <w:p w14:paraId="1AB97553" w14:textId="77777777" w:rsidR="001D6AEA" w:rsidRPr="001D6AEA" w:rsidRDefault="001D6AEA" w:rsidP="001D6AEA">
      <w:pPr>
        <w:rPr>
          <w:rFonts w:ascii="Times New Roman" w:hAnsi="Times New Roman" w:cs="Times New Roman"/>
          <w:bCs/>
          <w:color w:val="002060"/>
        </w:rPr>
      </w:pPr>
      <w:r w:rsidRPr="001D6AEA">
        <w:rPr>
          <w:rFonts w:ascii="Times New Roman" w:hAnsi="Times New Roman" w:cs="Times New Roman"/>
          <w:bCs/>
        </w:rPr>
        <w:t>Nauczany przedmiot: informatyka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1"/>
        <w:gridCol w:w="1359"/>
        <w:gridCol w:w="2612"/>
        <w:gridCol w:w="1144"/>
        <w:gridCol w:w="1203"/>
        <w:gridCol w:w="1237"/>
        <w:gridCol w:w="660"/>
      </w:tblGrid>
      <w:tr w:rsidR="001D6AEA" w:rsidRPr="001D6AEA" w14:paraId="10AD2783" w14:textId="77777777" w:rsidTr="001D6AEA">
        <w:trPr>
          <w:trHeight w:val="795"/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7D6B05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6236F1FC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treści nauczania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0EE333A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realizacji treści </w:t>
            </w:r>
            <w:r w:rsidRPr="001D6AEA">
              <w:rPr>
                <w:rFonts w:ascii="Times New Roman" w:hAnsi="Times New Roman" w:cs="Times New Roman"/>
                <w:bCs/>
                <w:sz w:val="18"/>
                <w:szCs w:val="18"/>
              </w:rPr>
              <w:t>(np. planowanie lekcji prze Librus, video lekcje, spotkanie na Messenger, konsultacje)</w:t>
            </w: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D301A5F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Zadania dla ucznia do wykonania  w domu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970BAB4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Przewidywany czas wykonania zadania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34B75F89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9D8E3EE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</w:tr>
      <w:tr w:rsidR="001D6AEA" w:rsidRPr="001D6AEA" w14:paraId="0233E238" w14:textId="77777777" w:rsidTr="001D6AEA">
        <w:trPr>
          <w:trHeight w:val="7455"/>
          <w:tblCellSpacing w:w="0" w:type="dxa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5DD17E6A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09.11.2020- poniedziałek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8EBA0B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Temat: Arkusz kalkulacyjny, czyli kalkulacje</w:t>
            </w:r>
          </w:p>
          <w:p w14:paraId="12808DA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Treści nauczania:</w:t>
            </w:r>
          </w:p>
          <w:p w14:paraId="68C61F78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Cs/>
                <w:sz w:val="18"/>
                <w:szCs w:val="18"/>
              </w:rPr>
              <w:t>- wykonujemy prostą kalkulację wydatków</w:t>
            </w:r>
          </w:p>
          <w:p w14:paraId="13B23176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projektujemy tabelę zmieniamy szerokość kolumn i wysokość wierszy </w:t>
            </w:r>
          </w:p>
          <w:p w14:paraId="362040CD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Cs/>
                <w:sz w:val="18"/>
                <w:szCs w:val="18"/>
              </w:rPr>
              <w:t>- tworzymy formuły z wykorzystaniem adresowania względnego;</w:t>
            </w:r>
          </w:p>
          <w:p w14:paraId="0E62D683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Cs/>
                <w:sz w:val="18"/>
                <w:szCs w:val="18"/>
              </w:rPr>
              <w:t>- wprowadzamy do komórek długi tekst i duże liczby;</w:t>
            </w:r>
          </w:p>
          <w:p w14:paraId="00CC117F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2FC7E791" w14:textId="77777777" w:rsidR="001D6AEA" w:rsidRPr="001D6AEA" w:rsidRDefault="001D6AEA" w:rsidP="001D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sz w:val="18"/>
                <w:szCs w:val="18"/>
              </w:rPr>
              <w:t>09.11.2020r. Lekcja on-line w Microsoft Teams, ćwiczenie z podręcznika, praca z komputerem,</w:t>
            </w:r>
          </w:p>
          <w:p w14:paraId="230B6285" w14:textId="77777777" w:rsidR="001D6AEA" w:rsidRPr="001D6AEA" w:rsidRDefault="001D6AEA" w:rsidP="001D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sz w:val="18"/>
                <w:szCs w:val="18"/>
              </w:rPr>
              <w:t xml:space="preserve">oglądanie filmiku- prezentacja zadania: </w:t>
            </w:r>
          </w:p>
          <w:p w14:paraId="06CF5A2E" w14:textId="77777777" w:rsidR="001D6AEA" w:rsidRPr="001D6AEA" w:rsidRDefault="001D6AEA" w:rsidP="001D6A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sz w:val="18"/>
                <w:szCs w:val="18"/>
              </w:rPr>
              <w:t>https://www.youtube.com/watch?v=E-bdUJb2w7M</w:t>
            </w:r>
          </w:p>
          <w:p w14:paraId="5BC347FA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AD18EC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4A208D4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39607D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F37937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2055F4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8E4DE0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4E7B39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8D9DC19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8DD933C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662AB5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812749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CD0AF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6AC040E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40248C3D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24E370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36336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5DD519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7C4F727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7A4A6031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6AE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Sprawdzenie ćwiczeń drogą elektroniczną.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hideMark/>
          </w:tcPr>
          <w:p w14:paraId="12592D84" w14:textId="77777777" w:rsidR="001D6AEA" w:rsidRPr="001D6AEA" w:rsidRDefault="001D6AEA" w:rsidP="001D6A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B7A39D7" w14:textId="77777777" w:rsidR="001D6AEA" w:rsidRPr="001D6AEA" w:rsidRDefault="001D6AEA" w:rsidP="001D6AEA">
      <w:pPr>
        <w:rPr>
          <w:rFonts w:ascii="Times New Roman" w:hAnsi="Times New Roman" w:cs="Times New Roman"/>
          <w:bCs/>
          <w:color w:val="002060"/>
        </w:rPr>
      </w:pPr>
    </w:p>
    <w:p w14:paraId="21748B06" w14:textId="77777777" w:rsidR="009009F3" w:rsidRDefault="009009F3">
      <w:pPr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Cs/>
          <w:color w:val="002060"/>
        </w:rPr>
        <w:br w:type="page"/>
      </w:r>
    </w:p>
    <w:p w14:paraId="4FE7305A" w14:textId="77777777" w:rsidR="009009F3" w:rsidRPr="009009F3" w:rsidRDefault="009009F3" w:rsidP="009009F3">
      <w:pPr>
        <w:jc w:val="both"/>
        <w:rPr>
          <w:rFonts w:ascii="Times New Roman" w:eastAsia="Times New Roman" w:hAnsi="Times New Roman" w:cs="Times New Roman"/>
        </w:rPr>
      </w:pPr>
      <w:r w:rsidRPr="009009F3">
        <w:rPr>
          <w:rFonts w:ascii="Times New Roman" w:eastAsia="Times New Roman" w:hAnsi="Times New Roman" w:cs="Times New Roman"/>
        </w:rPr>
        <w:lastRenderedPageBreak/>
        <w:t>Imię i nazwisko nauczyciela: Agata Szatan</w:t>
      </w:r>
    </w:p>
    <w:p w14:paraId="7336D9A3" w14:textId="77777777" w:rsidR="009009F3" w:rsidRPr="009009F3" w:rsidRDefault="009009F3" w:rsidP="009009F3">
      <w:pPr>
        <w:jc w:val="both"/>
        <w:rPr>
          <w:rFonts w:ascii="Times New Roman" w:eastAsia="Times New Roman" w:hAnsi="Times New Roman" w:cs="Times New Roman"/>
        </w:rPr>
      </w:pPr>
      <w:r w:rsidRPr="009009F3">
        <w:rPr>
          <w:rFonts w:ascii="Times New Roman" w:eastAsia="Times New Roman" w:hAnsi="Times New Roman" w:cs="Times New Roman"/>
        </w:rPr>
        <w:t>Nauczany przedmiot: wychowanie fizyczne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5"/>
        <w:gridCol w:w="1668"/>
        <w:gridCol w:w="1331"/>
        <w:gridCol w:w="1244"/>
        <w:gridCol w:w="1412"/>
        <w:gridCol w:w="1499"/>
        <w:gridCol w:w="823"/>
      </w:tblGrid>
      <w:tr w:rsidR="009009F3" w:rsidRPr="009009F3" w14:paraId="773FDF2F" w14:textId="77777777" w:rsidTr="009009F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84677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40DA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BE7D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realizacji treści </w:t>
            </w:r>
            <w:r w:rsidRPr="009009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(np. planowanie lekcji prze Librus, video lekcje, spotkanie na Messenger, konsultacje)</w:t>
            </w: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7488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Zadania dla ucznia do wykonania 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5532F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4FA61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63FF0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9009F3" w:rsidRPr="009009F3" w14:paraId="2D2EED23" w14:textId="77777777" w:rsidTr="009009F3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F7C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9.11.2020-poniedziałek</w:t>
            </w:r>
          </w:p>
          <w:p w14:paraId="116C3257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godz.</w:t>
            </w:r>
          </w:p>
          <w:p w14:paraId="7ED3F64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49C680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F50753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AEA00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23E9BA5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6E5ADBB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BFE5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Temat: Najczęstsze urazy u uczniów podczas zajęć wych. fiz.</w:t>
            </w:r>
          </w:p>
          <w:p w14:paraId="493C8051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113923F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Treści nauczania:</w:t>
            </w:r>
          </w:p>
          <w:p w14:paraId="56DE472A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sz w:val="18"/>
                <w:szCs w:val="18"/>
              </w:rPr>
              <w:t>. Urazy charakterystyczne dla lekcji wychowania fizycznego i pierwsza pomoc.</w:t>
            </w:r>
          </w:p>
          <w:p w14:paraId="285CECA7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FEF86B5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30F7E88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0AC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09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On-line Microsoft Teams</w:t>
            </w:r>
          </w:p>
          <w:p w14:paraId="2F87AF49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5C523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CA175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EF246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54402F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62F30E7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B73E1F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7B1791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7FE4B0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7512A5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5593490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4A422C16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67A23589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54ECB809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185D275C" w14:textId="77777777" w:rsidR="009009F3" w:rsidRPr="009009F3" w:rsidRDefault="009009F3" w:rsidP="00900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B216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ABE2A3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226F97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1FCEAB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855A9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0AD835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1562B7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78CAE3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C6073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DCEA86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1E1336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D44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082D96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DBB80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62F124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6DCD05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03142F8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E2E1C2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6FBBC1F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26CD9CA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4EBDCC4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78148DC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5D4EAED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445591E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378B7A1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9296C43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52B18D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164A310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CD03DB6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BDC18A1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5A9AF98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C226E8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5B7BC8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877E8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0CC75C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490A96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27E120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F47127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A78E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19C9E0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6287AB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FB772C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7BAD6" w14:textId="77777777" w:rsidR="009009F3" w:rsidRPr="009009F3" w:rsidRDefault="009009F3" w:rsidP="009009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677425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DF5F19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5009A4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8E9DF6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4EC7DA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55B5BC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29C856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2F75951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2A5C9B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22F7A87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27C6D2D" w14:textId="77777777" w:rsidR="009009F3" w:rsidRPr="009009F3" w:rsidRDefault="009009F3" w:rsidP="009009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532E8" w14:textId="77777777" w:rsidR="009009F3" w:rsidRPr="009009F3" w:rsidRDefault="009009F3" w:rsidP="0090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C4C1F0B" w14:textId="77777777" w:rsidR="009009F3" w:rsidRPr="009009F3" w:rsidRDefault="009009F3" w:rsidP="009009F3">
      <w:pPr>
        <w:jc w:val="center"/>
        <w:rPr>
          <w:rFonts w:ascii="Times New Roman" w:eastAsia="Times New Roman" w:hAnsi="Times New Roman" w:cs="Times New Roman"/>
          <w:b/>
          <w:color w:val="002060"/>
        </w:rPr>
      </w:pPr>
    </w:p>
    <w:p w14:paraId="4EEA5763" w14:textId="76AF6D7C" w:rsidR="002A2773" w:rsidRPr="001D6AEA" w:rsidRDefault="008347CF" w:rsidP="00563934">
      <w:pPr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F274A22" wp14:editId="1901D75B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20320" t="11430" r="11430" b="40005"/>
                <wp:wrapNone/>
                <wp:docPr id="1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5" o:spid="_x0000_s1026" type="#_x0000_t75" style="position:absolute;margin-left:169.15pt;margin-top:716.9pt;width:79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6/Mj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cZJZYbpIS6ybwdzSD94eW/nM0y4b6BeA7D1NjsFfl/&#10;mn2KU+93Nzdi4Qe0IcH74a7idqs+B4dJOpW+SB03oG0M12e8h6ZSXF6Xf1bcqaejQx1dvJI3RQyd&#10;t5w5lN60mULDySGn+NKO7beLrDpEIrCYpot0jh2BrelsuWCdbwNyjzDsLhJUrJKrrF7ucX35Vos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">
                <v:imagedata r:id="rId13" o:title=""/>
                <o:lock v:ext="edit" rotation="t" verticies="t" shapetype="t"/>
              </v:shape>
            </w:pict>
          </mc:Fallback>
        </mc:AlternateContent>
      </w:r>
    </w:p>
    <w:sectPr w:rsidR="002A2773" w:rsidRPr="001D6AEA" w:rsidSect="001D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8D8B2" w14:textId="77777777" w:rsidR="009A44E8" w:rsidRDefault="009A44E8" w:rsidP="00EA5833">
      <w:pPr>
        <w:spacing w:after="0" w:line="240" w:lineRule="auto"/>
      </w:pPr>
      <w:r>
        <w:separator/>
      </w:r>
    </w:p>
  </w:endnote>
  <w:endnote w:type="continuationSeparator" w:id="0">
    <w:p w14:paraId="195EDFA9" w14:textId="77777777" w:rsidR="009A44E8" w:rsidRDefault="009A44E8" w:rsidP="00E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8B2C" w14:textId="77777777" w:rsidR="009A44E8" w:rsidRDefault="009A44E8" w:rsidP="00EA5833">
      <w:pPr>
        <w:spacing w:after="0" w:line="240" w:lineRule="auto"/>
      </w:pPr>
      <w:r>
        <w:separator/>
      </w:r>
    </w:p>
  </w:footnote>
  <w:footnote w:type="continuationSeparator" w:id="0">
    <w:p w14:paraId="46D8D41C" w14:textId="77777777" w:rsidR="009A44E8" w:rsidRDefault="009A44E8" w:rsidP="00EA5833">
      <w:pPr>
        <w:spacing w:after="0" w:line="240" w:lineRule="auto"/>
      </w:pPr>
      <w:r>
        <w:continuationSeparator/>
      </w:r>
    </w:p>
  </w:footnote>
  <w:footnote w:id="1">
    <w:p w14:paraId="2B4A2204" w14:textId="77777777" w:rsidR="00EC7B83" w:rsidRPr="002B3954" w:rsidRDefault="00EC7B83" w:rsidP="00EA583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BA"/>
    <w:multiLevelType w:val="hybridMultilevel"/>
    <w:tmpl w:val="7F7C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34"/>
    <w:multiLevelType w:val="hybridMultilevel"/>
    <w:tmpl w:val="4BA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B74"/>
    <w:multiLevelType w:val="hybridMultilevel"/>
    <w:tmpl w:val="E1BE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3"/>
    <w:rsid w:val="00017084"/>
    <w:rsid w:val="00055514"/>
    <w:rsid w:val="000B48A9"/>
    <w:rsid w:val="000C6DF4"/>
    <w:rsid w:val="000F008C"/>
    <w:rsid w:val="001D6AEA"/>
    <w:rsid w:val="002931B4"/>
    <w:rsid w:val="002940B4"/>
    <w:rsid w:val="002A2773"/>
    <w:rsid w:val="002D1823"/>
    <w:rsid w:val="003D3884"/>
    <w:rsid w:val="004472BF"/>
    <w:rsid w:val="00480262"/>
    <w:rsid w:val="00563934"/>
    <w:rsid w:val="005B2B0F"/>
    <w:rsid w:val="00635125"/>
    <w:rsid w:val="007137C0"/>
    <w:rsid w:val="0074060B"/>
    <w:rsid w:val="00812300"/>
    <w:rsid w:val="008347CF"/>
    <w:rsid w:val="008D2FF3"/>
    <w:rsid w:val="009009F3"/>
    <w:rsid w:val="00960F32"/>
    <w:rsid w:val="00996E51"/>
    <w:rsid w:val="009A44E8"/>
    <w:rsid w:val="00A403D6"/>
    <w:rsid w:val="00B3240D"/>
    <w:rsid w:val="00B47434"/>
    <w:rsid w:val="00B74588"/>
    <w:rsid w:val="00CF3718"/>
    <w:rsid w:val="00EA5833"/>
    <w:rsid w:val="00EC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9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2020-11-08T19:52:00Z</dcterms:created>
  <dcterms:modified xsi:type="dcterms:W3CDTF">2020-11-08T19:52:00Z</dcterms:modified>
</cp:coreProperties>
</file>